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366152" w14:textId="77777777" w:rsidR="00221F65" w:rsidRPr="00962540" w:rsidRDefault="00221F65" w:rsidP="00962540">
      <w:pPr>
        <w:jc w:val="both"/>
      </w:pPr>
      <w:r w:rsidRPr="00962540">
        <w:rPr>
          <w:noProof/>
        </w:rPr>
        <w:drawing>
          <wp:anchor distT="0" distB="0" distL="114300" distR="114300" simplePos="0" relativeHeight="251659264" behindDoc="0" locked="0" layoutInCell="1" allowOverlap="1" wp14:anchorId="6A466E31" wp14:editId="2AFE49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734060"/>
            <wp:effectExtent l="0" t="0" r="0" b="2540"/>
            <wp:wrapSquare wrapText="bothSides"/>
            <wp:docPr id="1" name="Image 1" descr="Macintosh HD:Users:brissonthomas:Desktop:Paris 8:Administratif Paris 8:Lettres:logo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ssonthomas:Desktop:Paris 8:Administratif Paris 8:Lettres:logop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78" cy="7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05B89" w14:textId="77777777" w:rsidR="00221F65" w:rsidRPr="00962540" w:rsidRDefault="00221F65" w:rsidP="00962540">
      <w:pPr>
        <w:jc w:val="both"/>
      </w:pPr>
    </w:p>
    <w:p w14:paraId="1C045AF5" w14:textId="77777777" w:rsidR="00221F65" w:rsidRPr="00962540" w:rsidRDefault="00221F65" w:rsidP="00962540">
      <w:pPr>
        <w:jc w:val="both"/>
      </w:pPr>
    </w:p>
    <w:p w14:paraId="6E2227B7" w14:textId="77777777" w:rsidR="00221F65" w:rsidRPr="00962540" w:rsidRDefault="00221F65" w:rsidP="00962540">
      <w:pPr>
        <w:jc w:val="both"/>
      </w:pPr>
    </w:p>
    <w:p w14:paraId="47F0EB9C" w14:textId="77777777" w:rsidR="00795AE2" w:rsidRDefault="00795AE2" w:rsidP="00962540">
      <w:pPr>
        <w:jc w:val="both"/>
        <w:rPr>
          <w:lang w:val="en-US"/>
        </w:rPr>
      </w:pPr>
    </w:p>
    <w:p w14:paraId="24352BA9" w14:textId="77777777" w:rsidR="000F6230" w:rsidRDefault="000F6230" w:rsidP="00962540">
      <w:pPr>
        <w:jc w:val="both"/>
        <w:rPr>
          <w:lang w:val="en-US"/>
        </w:rPr>
      </w:pPr>
    </w:p>
    <w:p w14:paraId="26D8C03F" w14:textId="77777777" w:rsidR="000F6230" w:rsidRDefault="000F6230" w:rsidP="00962540">
      <w:pPr>
        <w:jc w:val="both"/>
        <w:rPr>
          <w:lang w:val="en-US"/>
        </w:rPr>
      </w:pPr>
    </w:p>
    <w:p w14:paraId="224851B9" w14:textId="0B173D02" w:rsidR="00EA4B6B" w:rsidRPr="00E24451" w:rsidRDefault="00890251" w:rsidP="00E24451">
      <w:pPr>
        <w:jc w:val="center"/>
        <w:rPr>
          <w:b/>
          <w:bCs/>
        </w:rPr>
      </w:pPr>
      <w:r w:rsidRPr="00E24451">
        <w:rPr>
          <w:b/>
          <w:bCs/>
        </w:rPr>
        <w:t>Cours</w:t>
      </w:r>
      <w:r w:rsidR="003B591A">
        <w:rPr>
          <w:b/>
          <w:bCs/>
        </w:rPr>
        <w:t>  « </w:t>
      </w:r>
      <w:r w:rsidR="00FF61F1">
        <w:rPr>
          <w:b/>
          <w:bCs/>
        </w:rPr>
        <w:t>Politique et Société : Monde Musulman</w:t>
      </w:r>
      <w:r w:rsidR="00C97E26">
        <w:rPr>
          <w:b/>
          <w:bCs/>
        </w:rPr>
        <w:t>»</w:t>
      </w:r>
    </w:p>
    <w:p w14:paraId="55E66EEE" w14:textId="043A94D4" w:rsidR="00890251" w:rsidRDefault="00890251">
      <w:pPr>
        <w:rPr>
          <w:rFonts w:eastAsiaTheme="minorHAnsi"/>
          <w:sz w:val="22"/>
          <w:szCs w:val="22"/>
          <w:lang w:eastAsia="en-US"/>
        </w:rPr>
      </w:pPr>
    </w:p>
    <w:p w14:paraId="566C3FDD" w14:textId="5BE59DA5" w:rsidR="00890251" w:rsidRPr="00E24451" w:rsidRDefault="00890251" w:rsidP="00E24451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24451">
        <w:rPr>
          <w:rFonts w:eastAsiaTheme="minorHAnsi"/>
          <w:b/>
          <w:bCs/>
          <w:sz w:val="22"/>
          <w:szCs w:val="22"/>
          <w:lang w:eastAsia="en-US"/>
        </w:rPr>
        <w:t>Examen Session 2</w:t>
      </w:r>
      <w:r w:rsidR="00E24451" w:rsidRPr="00E24451">
        <w:rPr>
          <w:rFonts w:eastAsiaTheme="minorHAnsi"/>
          <w:b/>
          <w:bCs/>
          <w:sz w:val="22"/>
          <w:szCs w:val="22"/>
          <w:lang w:eastAsia="en-US"/>
        </w:rPr>
        <w:t xml:space="preserve"> (2020-2021)</w:t>
      </w:r>
    </w:p>
    <w:p w14:paraId="12DDAF97" w14:textId="77777777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0F85C132" w14:textId="2BA82E67" w:rsidR="00890251" w:rsidRDefault="00890251">
      <w:pPr>
        <w:rPr>
          <w:rFonts w:eastAsiaTheme="minorHAnsi"/>
          <w:sz w:val="22"/>
          <w:szCs w:val="22"/>
          <w:lang w:eastAsia="en-US"/>
        </w:rPr>
      </w:pPr>
    </w:p>
    <w:p w14:paraId="6E08EF98" w14:textId="77777777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5F9057C2" w14:textId="7AEF36F8" w:rsidR="00890251" w:rsidRDefault="00890251" w:rsidP="00C97E2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Sujet :</w:t>
      </w:r>
      <w:r w:rsidR="00E24451">
        <w:rPr>
          <w:rFonts w:eastAsiaTheme="minorHAnsi"/>
          <w:sz w:val="22"/>
          <w:szCs w:val="22"/>
          <w:lang w:eastAsia="en-US"/>
        </w:rPr>
        <w:t> </w:t>
      </w:r>
      <w:r w:rsidR="00FF61F1">
        <w:rPr>
          <w:rFonts w:eastAsiaTheme="minorHAnsi"/>
          <w:sz w:val="22"/>
          <w:szCs w:val="22"/>
          <w:lang w:eastAsia="en-US"/>
        </w:rPr>
        <w:t>Dans les pays du monde musulman, dans quelle mesure peut-on dire que la religion influence le politique</w:t>
      </w:r>
      <w:r w:rsidR="00854FBD">
        <w:rPr>
          <w:rFonts w:eastAsiaTheme="minorHAnsi"/>
          <w:sz w:val="22"/>
          <w:szCs w:val="22"/>
          <w:lang w:eastAsia="en-US"/>
        </w:rPr>
        <w:t xml:space="preserve"> </w:t>
      </w:r>
      <w:r w:rsidR="00E24451">
        <w:rPr>
          <w:rFonts w:eastAsiaTheme="minorHAnsi"/>
          <w:sz w:val="22"/>
          <w:szCs w:val="22"/>
          <w:lang w:eastAsia="en-US"/>
        </w:rPr>
        <w:t>?</w:t>
      </w:r>
    </w:p>
    <w:p w14:paraId="47AABAE4" w14:textId="5DA5F5DE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42D62076" w14:textId="77777777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0DF43B7E" w14:textId="350ECF9D" w:rsidR="00E24451" w:rsidRDefault="00E24451" w:rsidP="00C97E2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Votre dissertation doit comprendre une introduction avec une problématique claire, des parties articulées (le plan peut être apparent ou non) et une conclusion.</w:t>
      </w:r>
      <w:r w:rsidR="00854FBD">
        <w:rPr>
          <w:rFonts w:eastAsiaTheme="minorHAnsi"/>
          <w:sz w:val="22"/>
          <w:szCs w:val="22"/>
          <w:lang w:eastAsia="en-US"/>
        </w:rPr>
        <w:t xml:space="preserve"> Appuyez-vous en priorité sur les exemples développés pendant le cours.</w:t>
      </w:r>
    </w:p>
    <w:p w14:paraId="141A3EA0" w14:textId="4DE12D62" w:rsidR="00E24451" w:rsidRDefault="00E24451" w:rsidP="00C97E26">
      <w:pPr>
        <w:jc w:val="both"/>
        <w:rPr>
          <w:rFonts w:eastAsiaTheme="minorHAnsi"/>
          <w:sz w:val="22"/>
          <w:szCs w:val="22"/>
          <w:lang w:eastAsia="en-US"/>
        </w:rPr>
      </w:pPr>
    </w:p>
    <w:p w14:paraId="5296D75A" w14:textId="13102EE2" w:rsidR="00E24451" w:rsidRPr="00890251" w:rsidRDefault="00E24451" w:rsidP="00C97E2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Le travail est à rendre avant le </w:t>
      </w:r>
      <w:r w:rsidR="00FF61F1">
        <w:rPr>
          <w:rFonts w:eastAsiaTheme="minorHAnsi"/>
          <w:sz w:val="22"/>
          <w:szCs w:val="22"/>
          <w:lang w:eastAsia="en-US"/>
        </w:rPr>
        <w:t>3 juin</w:t>
      </w:r>
      <w:r w:rsidR="00C97E26">
        <w:rPr>
          <w:rFonts w:eastAsiaTheme="minorHAnsi"/>
          <w:sz w:val="22"/>
          <w:szCs w:val="22"/>
          <w:lang w:eastAsia="en-US"/>
        </w:rPr>
        <w:t xml:space="preserve"> 23h59</w:t>
      </w:r>
      <w:r w:rsidR="00590201">
        <w:rPr>
          <w:rFonts w:eastAsiaTheme="minorHAnsi"/>
          <w:sz w:val="22"/>
          <w:szCs w:val="22"/>
          <w:lang w:eastAsia="en-US"/>
        </w:rPr>
        <w:t xml:space="preserve"> </w:t>
      </w:r>
      <w:r w:rsidR="003B1674">
        <w:rPr>
          <w:rFonts w:eastAsiaTheme="minorHAnsi"/>
          <w:sz w:val="22"/>
          <w:szCs w:val="22"/>
          <w:lang w:eastAsia="en-US"/>
        </w:rPr>
        <w:t>sur le Moodle du cours (« Rendu de l’examen session 2 »).</w:t>
      </w:r>
      <w:bookmarkStart w:id="0" w:name="_GoBack"/>
      <w:bookmarkEnd w:id="0"/>
    </w:p>
    <w:sectPr w:rsidR="00E24451" w:rsidRPr="00890251" w:rsidSect="00446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337E" w14:textId="77777777" w:rsidR="001C012A" w:rsidRDefault="001C012A" w:rsidP="00062E8C">
      <w:r>
        <w:separator/>
      </w:r>
    </w:p>
  </w:endnote>
  <w:endnote w:type="continuationSeparator" w:id="0">
    <w:p w14:paraId="7C57EA2C" w14:textId="77777777" w:rsidR="001C012A" w:rsidRDefault="001C012A" w:rsidP="0006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8086" w14:textId="77777777" w:rsidR="00062E8C" w:rsidRDefault="00062E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6E60" w14:textId="77777777" w:rsidR="00062E8C" w:rsidRDefault="00062E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FEEE" w14:textId="77777777" w:rsidR="00062E8C" w:rsidRDefault="00062E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C2A8" w14:textId="77777777" w:rsidR="001C012A" w:rsidRDefault="001C012A" w:rsidP="00062E8C">
      <w:r>
        <w:separator/>
      </w:r>
    </w:p>
  </w:footnote>
  <w:footnote w:type="continuationSeparator" w:id="0">
    <w:p w14:paraId="542E924A" w14:textId="77777777" w:rsidR="001C012A" w:rsidRDefault="001C012A" w:rsidP="0006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2C15" w14:textId="77777777" w:rsidR="00062E8C" w:rsidRDefault="00062E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EAAE" w14:textId="77777777" w:rsidR="00062E8C" w:rsidRDefault="00062E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B3CB" w14:textId="77777777" w:rsidR="00062E8C" w:rsidRDefault="00062E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65"/>
    <w:rsid w:val="0003431E"/>
    <w:rsid w:val="00062E8C"/>
    <w:rsid w:val="000F6230"/>
    <w:rsid w:val="00191096"/>
    <w:rsid w:val="001C012A"/>
    <w:rsid w:val="001C04E8"/>
    <w:rsid w:val="001E2C42"/>
    <w:rsid w:val="002166A2"/>
    <w:rsid w:val="00221F65"/>
    <w:rsid w:val="00236C43"/>
    <w:rsid w:val="002762E2"/>
    <w:rsid w:val="003B1674"/>
    <w:rsid w:val="003B591A"/>
    <w:rsid w:val="003F3733"/>
    <w:rsid w:val="00412D69"/>
    <w:rsid w:val="00446B59"/>
    <w:rsid w:val="004F0DC8"/>
    <w:rsid w:val="005120B7"/>
    <w:rsid w:val="00542664"/>
    <w:rsid w:val="00590201"/>
    <w:rsid w:val="00592886"/>
    <w:rsid w:val="00627F3A"/>
    <w:rsid w:val="006305D9"/>
    <w:rsid w:val="00657CB8"/>
    <w:rsid w:val="006627D8"/>
    <w:rsid w:val="00795AE2"/>
    <w:rsid w:val="007B73AB"/>
    <w:rsid w:val="00854FBD"/>
    <w:rsid w:val="00890122"/>
    <w:rsid w:val="00890251"/>
    <w:rsid w:val="008C76DB"/>
    <w:rsid w:val="008F501C"/>
    <w:rsid w:val="00911E4A"/>
    <w:rsid w:val="00932E3D"/>
    <w:rsid w:val="00962540"/>
    <w:rsid w:val="009F6DBF"/>
    <w:rsid w:val="00A11201"/>
    <w:rsid w:val="00A76E84"/>
    <w:rsid w:val="00C70128"/>
    <w:rsid w:val="00C97E26"/>
    <w:rsid w:val="00CB22F3"/>
    <w:rsid w:val="00CD088B"/>
    <w:rsid w:val="00DC47D9"/>
    <w:rsid w:val="00DE7ACD"/>
    <w:rsid w:val="00E24451"/>
    <w:rsid w:val="00E60F23"/>
    <w:rsid w:val="00E72283"/>
    <w:rsid w:val="00EA114D"/>
    <w:rsid w:val="00EA4B6B"/>
    <w:rsid w:val="00EB7E8B"/>
    <w:rsid w:val="00EC4B78"/>
    <w:rsid w:val="00F65622"/>
    <w:rsid w:val="00F73CBD"/>
    <w:rsid w:val="00FB02B4"/>
    <w:rsid w:val="00FB69C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31B82"/>
  <w15:docId w15:val="{834D1CAD-031B-D04E-9614-AB20572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F6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221F65"/>
  </w:style>
  <w:style w:type="character" w:styleId="Lienhypertexte">
    <w:name w:val="Hyperlink"/>
    <w:basedOn w:val="Policepardfaut"/>
    <w:uiPriority w:val="99"/>
    <w:unhideWhenUsed/>
    <w:rsid w:val="00221F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F65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6E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6E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6E84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6E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6E84"/>
    <w:rPr>
      <w:rFonts w:eastAsiaTheme="minorEastAsi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E8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E8C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573DC-90AF-D24B-91E6-E8270D2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Utilisateur Microsoft Office</cp:lastModifiedBy>
  <cp:revision>6</cp:revision>
  <cp:lastPrinted>2021-05-24T14:52:00Z</cp:lastPrinted>
  <dcterms:created xsi:type="dcterms:W3CDTF">2021-05-23T09:47:00Z</dcterms:created>
  <dcterms:modified xsi:type="dcterms:W3CDTF">2021-05-31T11:57:00Z</dcterms:modified>
</cp:coreProperties>
</file>