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69CA" w14:textId="77777777" w:rsidR="009F139B" w:rsidRPr="009E6D66" w:rsidRDefault="009F139B" w:rsidP="009F139B">
      <w:pPr>
        <w:rPr>
          <w:lang w:val="en-US"/>
        </w:rPr>
      </w:pPr>
    </w:p>
    <w:p w14:paraId="07524D71" w14:textId="0F183A2E" w:rsidR="009F139B" w:rsidRPr="009E6D66" w:rsidRDefault="002B4C77" w:rsidP="009F139B">
      <w:r>
        <w:t>EDT 2e semestre</w:t>
      </w:r>
      <w:r w:rsidR="009F139B" w:rsidRPr="009E6D66">
        <w:t xml:space="preserve"> 2019-2020</w:t>
      </w:r>
    </w:p>
    <w:p w14:paraId="7B71A078" w14:textId="77777777" w:rsidR="009F139B" w:rsidRPr="009E6D66" w:rsidRDefault="009F139B" w:rsidP="009F139B">
      <w:r w:rsidRPr="009E6D66">
        <w:t>Science politique</w:t>
      </w:r>
    </w:p>
    <w:p w14:paraId="5126132E" w14:textId="77777777" w:rsidR="009F139B" w:rsidRPr="009E6D66" w:rsidRDefault="009F139B" w:rsidP="009F139B">
      <w:pPr>
        <w:rPr>
          <w:b/>
        </w:rPr>
      </w:pPr>
      <w:r w:rsidRPr="009E6D66">
        <w:t>Licence 1</w:t>
      </w:r>
    </w:p>
    <w:p w14:paraId="3CBAA1A7" w14:textId="77777777" w:rsidR="009F139B" w:rsidRPr="009E6D66" w:rsidRDefault="009F139B" w:rsidP="009F139B"/>
    <w:tbl>
      <w:tblPr>
        <w:tblStyle w:val="Grilledutableau"/>
        <w:tblW w:w="14458" w:type="dxa"/>
        <w:jc w:val="center"/>
        <w:tblLook w:val="04A0" w:firstRow="1" w:lastRow="0" w:firstColumn="1" w:lastColumn="0" w:noHBand="0" w:noVBand="1"/>
      </w:tblPr>
      <w:tblGrid>
        <w:gridCol w:w="1347"/>
        <w:gridCol w:w="2238"/>
        <w:gridCol w:w="2513"/>
        <w:gridCol w:w="2313"/>
        <w:gridCol w:w="2484"/>
        <w:gridCol w:w="1990"/>
        <w:gridCol w:w="1573"/>
      </w:tblGrid>
      <w:tr w:rsidR="009E6D66" w:rsidRPr="009E6D66" w14:paraId="49422C9D" w14:textId="77777777" w:rsidTr="00313A93">
        <w:trPr>
          <w:jc w:val="center"/>
        </w:trPr>
        <w:tc>
          <w:tcPr>
            <w:tcW w:w="1347" w:type="dxa"/>
          </w:tcPr>
          <w:p w14:paraId="5ED86A9E" w14:textId="77777777" w:rsidR="009F139B" w:rsidRPr="009E6D66" w:rsidRDefault="009F139B" w:rsidP="00313A93"/>
        </w:tc>
        <w:tc>
          <w:tcPr>
            <w:tcW w:w="2238" w:type="dxa"/>
          </w:tcPr>
          <w:p w14:paraId="2F7F1F45" w14:textId="77777777" w:rsidR="009F139B" w:rsidRPr="009E6D66" w:rsidRDefault="009F139B" w:rsidP="00313A93">
            <w:r w:rsidRPr="009E6D66">
              <w:t>LUNDI</w:t>
            </w:r>
          </w:p>
        </w:tc>
        <w:tc>
          <w:tcPr>
            <w:tcW w:w="2513" w:type="dxa"/>
          </w:tcPr>
          <w:p w14:paraId="3ADF54D0" w14:textId="77777777" w:rsidR="009F139B" w:rsidRPr="009E6D66" w:rsidRDefault="009F139B" w:rsidP="00313A93">
            <w:r w:rsidRPr="009E6D66">
              <w:t>MARDI</w:t>
            </w:r>
          </w:p>
        </w:tc>
        <w:tc>
          <w:tcPr>
            <w:tcW w:w="2313" w:type="dxa"/>
          </w:tcPr>
          <w:p w14:paraId="24C572A0" w14:textId="77777777" w:rsidR="009F139B" w:rsidRPr="009E6D66" w:rsidRDefault="009F139B" w:rsidP="00313A93">
            <w:r w:rsidRPr="009E6D66">
              <w:t>MERCREDI</w:t>
            </w:r>
          </w:p>
        </w:tc>
        <w:tc>
          <w:tcPr>
            <w:tcW w:w="2484" w:type="dxa"/>
          </w:tcPr>
          <w:p w14:paraId="45CB2D68" w14:textId="77777777" w:rsidR="009F139B" w:rsidRPr="009E6D66" w:rsidRDefault="009F139B" w:rsidP="00313A93">
            <w:r w:rsidRPr="009E6D66">
              <w:t>JEUDI</w:t>
            </w:r>
          </w:p>
        </w:tc>
        <w:tc>
          <w:tcPr>
            <w:tcW w:w="1990" w:type="dxa"/>
          </w:tcPr>
          <w:p w14:paraId="1E99BAFC" w14:textId="77777777" w:rsidR="009F139B" w:rsidRPr="009E6D66" w:rsidRDefault="009F139B" w:rsidP="00313A93">
            <w:r w:rsidRPr="009E6D66">
              <w:t>VENDREDI</w:t>
            </w:r>
          </w:p>
        </w:tc>
        <w:tc>
          <w:tcPr>
            <w:tcW w:w="1573" w:type="dxa"/>
          </w:tcPr>
          <w:p w14:paraId="0AA724F9" w14:textId="77777777" w:rsidR="009F139B" w:rsidRPr="009E6D66" w:rsidRDefault="009F139B" w:rsidP="00313A93">
            <w:r w:rsidRPr="009E6D66">
              <w:t>SAMEDI</w:t>
            </w:r>
          </w:p>
        </w:tc>
      </w:tr>
      <w:tr w:rsidR="009E6D66" w:rsidRPr="009E6D66" w14:paraId="009DC6F8" w14:textId="77777777" w:rsidTr="00313A93">
        <w:trPr>
          <w:jc w:val="center"/>
        </w:trPr>
        <w:tc>
          <w:tcPr>
            <w:tcW w:w="1347" w:type="dxa"/>
          </w:tcPr>
          <w:p w14:paraId="0AB659CE" w14:textId="77777777" w:rsidR="009F139B" w:rsidRPr="009E6D66" w:rsidRDefault="009F139B" w:rsidP="00313A93">
            <w:pPr>
              <w:tabs>
                <w:tab w:val="left" w:pos="851"/>
              </w:tabs>
            </w:pPr>
            <w:r w:rsidRPr="009E6D66">
              <w:t>9-12h</w:t>
            </w:r>
          </w:p>
        </w:tc>
        <w:tc>
          <w:tcPr>
            <w:tcW w:w="2238" w:type="dxa"/>
          </w:tcPr>
          <w:p w14:paraId="109FF45A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TD intro aux RI</w:t>
            </w:r>
          </w:p>
          <w:p w14:paraId="636DE33B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9-11h</w:t>
            </w:r>
          </w:p>
          <w:p w14:paraId="09B333AA" w14:textId="77777777" w:rsidR="009F139B" w:rsidRPr="009E6D66" w:rsidRDefault="009F139B" w:rsidP="00313A93">
            <w:pPr>
              <w:pBdr>
                <w:bottom w:val="dotted" w:sz="24" w:space="1" w:color="auto"/>
              </w:pBd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Guillaume </w:t>
            </w:r>
            <w:proofErr w:type="spellStart"/>
            <w:r w:rsidRPr="009E6D66">
              <w:rPr>
                <w:rFonts w:asciiTheme="majorHAnsi" w:hAnsiTheme="majorHAnsi" w:cstheme="majorHAnsi"/>
              </w:rPr>
              <w:t>Gandelin</w:t>
            </w:r>
            <w:proofErr w:type="spellEnd"/>
          </w:p>
          <w:p w14:paraId="3AD1C372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  <w:p w14:paraId="1C43B938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TD Intro aux RI</w:t>
            </w:r>
          </w:p>
          <w:p w14:paraId="6D2553C9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11-13h</w:t>
            </w:r>
          </w:p>
          <w:p w14:paraId="4C0C39EF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Guillaume </w:t>
            </w:r>
            <w:proofErr w:type="spellStart"/>
            <w:r w:rsidRPr="009E6D66">
              <w:rPr>
                <w:rFonts w:asciiTheme="majorHAnsi" w:hAnsiTheme="majorHAnsi" w:cstheme="majorHAnsi"/>
              </w:rPr>
              <w:t>Gandelin</w:t>
            </w:r>
            <w:proofErr w:type="spellEnd"/>
          </w:p>
        </w:tc>
        <w:tc>
          <w:tcPr>
            <w:tcW w:w="2513" w:type="dxa"/>
          </w:tcPr>
          <w:p w14:paraId="0C175FAB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77BDCE6D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Intro à la socio po</w:t>
            </w:r>
          </w:p>
          <w:p w14:paraId="47A52B5A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Pierre Gilbert</w:t>
            </w:r>
          </w:p>
          <w:p w14:paraId="267CE9FF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  <w:p w14:paraId="2129AE5C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  <w:p w14:paraId="5712C747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0673D00E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Intro à la socio po</w:t>
            </w:r>
          </w:p>
          <w:p w14:paraId="240153B9" w14:textId="77777777" w:rsidR="009F139B" w:rsidRPr="009E6D66" w:rsidRDefault="009F139B" w:rsidP="00313A93">
            <w:pPr>
              <w:pBdr>
                <w:bottom w:val="dotted" w:sz="24" w:space="1" w:color="auto"/>
              </w:pBd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Audrey Mariette</w:t>
            </w:r>
          </w:p>
          <w:p w14:paraId="61F5A13E" w14:textId="77777777" w:rsidR="009F139B" w:rsidRPr="009E6D66" w:rsidRDefault="009F139B" w:rsidP="009F139B">
            <w:pPr>
              <w:jc w:val="center"/>
              <w:rPr>
                <w:rFonts w:asciiTheme="majorHAnsi" w:hAnsiTheme="majorHAnsi" w:cstheme="majorHAnsi"/>
              </w:rPr>
            </w:pPr>
          </w:p>
          <w:p w14:paraId="2737BAD7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Introduction aux RI CM</w:t>
            </w:r>
          </w:p>
          <w:p w14:paraId="2007927D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Médéric Martin-Mazé</w:t>
            </w:r>
          </w:p>
          <w:p w14:paraId="5D8B8AB8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4D558F5B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Intro à la socio po</w:t>
            </w:r>
          </w:p>
          <w:p w14:paraId="66698015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Audrey Mariette</w:t>
            </w:r>
          </w:p>
          <w:p w14:paraId="7863804A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3" w:type="dxa"/>
          </w:tcPr>
          <w:p w14:paraId="1C3D8ED8" w14:textId="77777777" w:rsidR="009F139B" w:rsidRPr="009E6D66" w:rsidRDefault="009F139B" w:rsidP="00313A93">
            <w:pPr>
              <w:jc w:val="center"/>
            </w:pPr>
          </w:p>
        </w:tc>
      </w:tr>
      <w:tr w:rsidR="009E6D66" w:rsidRPr="009E6D66" w14:paraId="63C2A16D" w14:textId="77777777" w:rsidTr="00313A93">
        <w:trPr>
          <w:trHeight w:val="697"/>
          <w:jc w:val="center"/>
        </w:trPr>
        <w:tc>
          <w:tcPr>
            <w:tcW w:w="1347" w:type="dxa"/>
          </w:tcPr>
          <w:p w14:paraId="3FE6CB0C" w14:textId="77777777" w:rsidR="009F139B" w:rsidRPr="009E6D66" w:rsidRDefault="009F139B" w:rsidP="00313A93">
            <w:r w:rsidRPr="009E6D66">
              <w:t>12-15h</w:t>
            </w:r>
          </w:p>
          <w:p w14:paraId="1408529F" w14:textId="77777777" w:rsidR="009F139B" w:rsidRPr="009E6D66" w:rsidRDefault="009F139B" w:rsidP="00313A93"/>
          <w:p w14:paraId="1E5652BD" w14:textId="77777777" w:rsidR="009F139B" w:rsidRPr="009E6D66" w:rsidRDefault="009F139B" w:rsidP="00313A93"/>
        </w:tc>
        <w:tc>
          <w:tcPr>
            <w:tcW w:w="2238" w:type="dxa"/>
          </w:tcPr>
          <w:p w14:paraId="70B0E03E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E6D66">
              <w:rPr>
                <w:rFonts w:asciiTheme="majorHAnsi" w:hAnsiTheme="majorHAnsi" w:cstheme="majorHAnsi"/>
                <w:lang w:val="en-US"/>
              </w:rPr>
              <w:t>TD Intro aux RI</w:t>
            </w:r>
          </w:p>
          <w:p w14:paraId="4C97A495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E6D66">
              <w:rPr>
                <w:rFonts w:asciiTheme="majorHAnsi" w:hAnsiTheme="majorHAnsi" w:cstheme="majorHAnsi"/>
                <w:lang w:val="en-US"/>
              </w:rPr>
              <w:t>13-15h</w:t>
            </w:r>
          </w:p>
          <w:p w14:paraId="7091BDEB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9E6D66">
              <w:rPr>
                <w:rFonts w:asciiTheme="majorHAnsi" w:hAnsiTheme="majorHAnsi" w:cstheme="majorHAnsi"/>
                <w:lang w:val="en-US"/>
              </w:rPr>
              <w:t>Nourhan</w:t>
            </w:r>
            <w:proofErr w:type="spellEnd"/>
            <w:r w:rsidRPr="009E6D66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E6D66">
              <w:rPr>
                <w:rFonts w:asciiTheme="majorHAnsi" w:hAnsiTheme="majorHAnsi" w:cstheme="majorHAnsi"/>
                <w:lang w:val="en-US"/>
              </w:rPr>
              <w:t>Badawy</w:t>
            </w:r>
            <w:proofErr w:type="spellEnd"/>
          </w:p>
          <w:p w14:paraId="222FDFC0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21A79A80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513" w:type="dxa"/>
          </w:tcPr>
          <w:p w14:paraId="35DEDA7F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313" w:type="dxa"/>
          </w:tcPr>
          <w:p w14:paraId="4171043E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84" w:type="dxa"/>
          </w:tcPr>
          <w:p w14:paraId="27BC8AA7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Introduction à la théorie politique</w:t>
            </w:r>
          </w:p>
          <w:p w14:paraId="071FF121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Bertrand </w:t>
            </w:r>
            <w:proofErr w:type="spellStart"/>
            <w:r w:rsidRPr="009E6D66">
              <w:rPr>
                <w:rFonts w:asciiTheme="majorHAnsi" w:hAnsiTheme="majorHAnsi" w:cstheme="majorHAnsi"/>
              </w:rPr>
              <w:t>Guillarme</w:t>
            </w:r>
            <w:proofErr w:type="spellEnd"/>
          </w:p>
          <w:p w14:paraId="6F7224E6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08FE8850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Introduction à la théorie politique</w:t>
            </w:r>
          </w:p>
          <w:p w14:paraId="27C0292D" w14:textId="77777777" w:rsidR="009F139B" w:rsidRPr="009E6D66" w:rsidRDefault="009F139B" w:rsidP="00313A93">
            <w:pPr>
              <w:pBdr>
                <w:bottom w:val="dotted" w:sz="24" w:space="1" w:color="auto"/>
              </w:pBd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Mathilde Duclos</w:t>
            </w:r>
          </w:p>
          <w:p w14:paraId="11F85B19" w14:textId="77777777" w:rsidR="009F139B" w:rsidRPr="009E6D66" w:rsidRDefault="009F139B" w:rsidP="00313A93">
            <w:pPr>
              <w:rPr>
                <w:rFonts w:asciiTheme="majorHAnsi" w:hAnsiTheme="majorHAnsi" w:cstheme="majorHAnsi"/>
                <w:lang w:val="en-US"/>
              </w:rPr>
            </w:pPr>
            <w:r w:rsidRPr="009E6D66">
              <w:rPr>
                <w:rFonts w:asciiTheme="majorHAnsi" w:hAnsiTheme="majorHAnsi" w:cstheme="majorHAnsi"/>
                <w:lang w:val="en-US"/>
              </w:rPr>
              <w:t>Introduction aux RI CM</w:t>
            </w:r>
          </w:p>
          <w:p w14:paraId="7FCB86F3" w14:textId="77777777" w:rsidR="009F139B" w:rsidRPr="009E6D66" w:rsidRDefault="009F139B" w:rsidP="00313A93">
            <w:pPr>
              <w:rPr>
                <w:rFonts w:asciiTheme="majorHAnsi" w:hAnsiTheme="majorHAnsi" w:cstheme="majorHAnsi"/>
                <w:lang w:val="en-US"/>
              </w:rPr>
            </w:pPr>
            <w:r w:rsidRPr="009E6D66">
              <w:rPr>
                <w:rFonts w:asciiTheme="majorHAnsi" w:hAnsiTheme="majorHAnsi" w:cstheme="majorHAnsi"/>
                <w:lang w:val="en-US"/>
              </w:rPr>
              <w:t xml:space="preserve">Hager Ben </w:t>
            </w:r>
            <w:proofErr w:type="spellStart"/>
            <w:r w:rsidRPr="009E6D66">
              <w:rPr>
                <w:rFonts w:asciiTheme="majorHAnsi" w:hAnsiTheme="majorHAnsi" w:cstheme="majorHAnsi"/>
                <w:lang w:val="en-US"/>
              </w:rPr>
              <w:t>Jaffel</w:t>
            </w:r>
            <w:proofErr w:type="spellEnd"/>
          </w:p>
        </w:tc>
        <w:tc>
          <w:tcPr>
            <w:tcW w:w="1573" w:type="dxa"/>
          </w:tcPr>
          <w:p w14:paraId="3E05134F" w14:textId="77777777" w:rsidR="009F139B" w:rsidRPr="009E6D66" w:rsidRDefault="009F139B" w:rsidP="00313A93">
            <w:pPr>
              <w:jc w:val="center"/>
              <w:rPr>
                <w:lang w:val="en-US"/>
              </w:rPr>
            </w:pPr>
          </w:p>
        </w:tc>
      </w:tr>
      <w:tr w:rsidR="009E6D66" w:rsidRPr="00A9400D" w14:paraId="63FFDF92" w14:textId="77777777" w:rsidTr="00313A93">
        <w:trPr>
          <w:trHeight w:val="2830"/>
          <w:jc w:val="center"/>
        </w:trPr>
        <w:tc>
          <w:tcPr>
            <w:tcW w:w="1347" w:type="dxa"/>
          </w:tcPr>
          <w:p w14:paraId="3CB7C9BC" w14:textId="77777777" w:rsidR="009F139B" w:rsidRPr="009E6D66" w:rsidRDefault="009F139B" w:rsidP="00313A93">
            <w:r w:rsidRPr="009E6D66">
              <w:t>15-18h</w:t>
            </w:r>
          </w:p>
        </w:tc>
        <w:tc>
          <w:tcPr>
            <w:tcW w:w="2238" w:type="dxa"/>
          </w:tcPr>
          <w:p w14:paraId="71C303CA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513" w:type="dxa"/>
          </w:tcPr>
          <w:p w14:paraId="61755C0F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6E599911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7E521769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Introduction aux RI CM</w:t>
            </w:r>
          </w:p>
          <w:p w14:paraId="2E590943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Médéric Martin-Mazé</w:t>
            </w:r>
          </w:p>
          <w:p w14:paraId="28C51B65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  <w:p w14:paraId="2CB8B32E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44BEBC1C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Introduction à la théorie politique</w:t>
            </w:r>
          </w:p>
          <w:p w14:paraId="64435430" w14:textId="77777777" w:rsidR="009F139B" w:rsidRPr="009E6D66" w:rsidRDefault="009F139B" w:rsidP="009F139B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Bertrand </w:t>
            </w:r>
            <w:proofErr w:type="spellStart"/>
            <w:r w:rsidRPr="009E6D66">
              <w:rPr>
                <w:rFonts w:asciiTheme="majorHAnsi" w:hAnsiTheme="majorHAnsi" w:cstheme="majorHAnsi"/>
              </w:rPr>
              <w:t>Guillarme</w:t>
            </w:r>
            <w:proofErr w:type="spellEnd"/>
          </w:p>
          <w:p w14:paraId="0601A35C" w14:textId="77777777" w:rsidR="009F139B" w:rsidRPr="006D02D7" w:rsidRDefault="009F139B" w:rsidP="00313A93">
            <w:pPr>
              <w:pBdr>
                <w:bottom w:val="dotted" w:sz="24" w:space="1" w:color="auto"/>
              </w:pBdr>
              <w:jc w:val="center"/>
              <w:rPr>
                <w:rFonts w:asciiTheme="majorHAnsi" w:hAnsiTheme="majorHAnsi" w:cstheme="majorHAnsi"/>
              </w:rPr>
            </w:pPr>
            <w:r w:rsidRPr="006D02D7">
              <w:rPr>
                <w:rFonts w:asciiTheme="majorHAnsi" w:hAnsiTheme="majorHAnsi" w:cstheme="majorHAnsi"/>
              </w:rPr>
              <w:t xml:space="preserve"> </w:t>
            </w:r>
          </w:p>
          <w:p w14:paraId="07E4C5CF" w14:textId="77777777" w:rsidR="009F139B" w:rsidRPr="006D02D7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  <w:p w14:paraId="6E855151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E6D66">
              <w:rPr>
                <w:rFonts w:asciiTheme="majorHAnsi" w:hAnsiTheme="majorHAnsi" w:cstheme="majorHAnsi"/>
                <w:lang w:val="en-US"/>
              </w:rPr>
              <w:t>TD Intro aux RI</w:t>
            </w:r>
          </w:p>
          <w:p w14:paraId="0B8D7655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E6D66">
              <w:rPr>
                <w:rFonts w:asciiTheme="majorHAnsi" w:hAnsiTheme="majorHAnsi" w:cstheme="majorHAnsi"/>
                <w:lang w:val="en-US"/>
              </w:rPr>
              <w:t>15-17h</w:t>
            </w:r>
          </w:p>
          <w:p w14:paraId="4D014F8E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9E6D66">
              <w:rPr>
                <w:rFonts w:asciiTheme="majorHAnsi" w:hAnsiTheme="majorHAnsi" w:cstheme="majorHAnsi"/>
                <w:lang w:val="en-US"/>
              </w:rPr>
              <w:t>Nourhan</w:t>
            </w:r>
            <w:proofErr w:type="spellEnd"/>
            <w:r w:rsidRPr="009E6D66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E6D66">
              <w:rPr>
                <w:rFonts w:asciiTheme="majorHAnsi" w:hAnsiTheme="majorHAnsi" w:cstheme="majorHAnsi"/>
                <w:lang w:val="en-US"/>
              </w:rPr>
              <w:t>Badawy</w:t>
            </w:r>
            <w:proofErr w:type="spellEnd"/>
          </w:p>
        </w:tc>
        <w:tc>
          <w:tcPr>
            <w:tcW w:w="1573" w:type="dxa"/>
          </w:tcPr>
          <w:p w14:paraId="4655C8A9" w14:textId="77777777" w:rsidR="009F139B" w:rsidRPr="009E6D66" w:rsidRDefault="009F139B" w:rsidP="00313A93">
            <w:pPr>
              <w:jc w:val="center"/>
              <w:rPr>
                <w:lang w:val="en-US"/>
              </w:rPr>
            </w:pPr>
          </w:p>
        </w:tc>
      </w:tr>
      <w:tr w:rsidR="009E6D66" w:rsidRPr="00A9400D" w14:paraId="39B7FDC0" w14:textId="77777777" w:rsidTr="00313A93">
        <w:trPr>
          <w:jc w:val="center"/>
        </w:trPr>
        <w:tc>
          <w:tcPr>
            <w:tcW w:w="1347" w:type="dxa"/>
          </w:tcPr>
          <w:p w14:paraId="6A30DE9F" w14:textId="77777777" w:rsidR="009F139B" w:rsidRPr="009E6D66" w:rsidRDefault="009F139B" w:rsidP="00313A93">
            <w:r w:rsidRPr="009E6D66">
              <w:t>18h-21h</w:t>
            </w:r>
          </w:p>
        </w:tc>
        <w:tc>
          <w:tcPr>
            <w:tcW w:w="2238" w:type="dxa"/>
          </w:tcPr>
          <w:p w14:paraId="6FD959E4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E6D66">
              <w:rPr>
                <w:rFonts w:asciiTheme="majorHAnsi" w:hAnsiTheme="majorHAnsi" w:cstheme="majorHAnsi"/>
                <w:lang w:val="en-US"/>
              </w:rPr>
              <w:t>TD Intro aux RI</w:t>
            </w:r>
          </w:p>
          <w:p w14:paraId="005A81C2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E6D66">
              <w:rPr>
                <w:rFonts w:asciiTheme="majorHAnsi" w:hAnsiTheme="majorHAnsi" w:cstheme="majorHAnsi"/>
                <w:lang w:val="en-US"/>
              </w:rPr>
              <w:t>18-20h</w:t>
            </w:r>
          </w:p>
          <w:p w14:paraId="2B30A1C1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9E6D66">
              <w:rPr>
                <w:rFonts w:asciiTheme="majorHAnsi" w:hAnsiTheme="majorHAnsi" w:cstheme="majorHAnsi"/>
                <w:lang w:val="en-US"/>
              </w:rPr>
              <w:t>Nourhan</w:t>
            </w:r>
            <w:proofErr w:type="spellEnd"/>
            <w:r w:rsidRPr="009E6D66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E6D66">
              <w:rPr>
                <w:rFonts w:asciiTheme="majorHAnsi" w:hAnsiTheme="majorHAnsi" w:cstheme="majorHAnsi"/>
                <w:lang w:val="en-US"/>
              </w:rPr>
              <w:t>Badawy</w:t>
            </w:r>
            <w:proofErr w:type="spellEnd"/>
          </w:p>
          <w:p w14:paraId="03BA3E63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513" w:type="dxa"/>
          </w:tcPr>
          <w:p w14:paraId="1AF81297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Introduction à la sociologie politique</w:t>
            </w:r>
          </w:p>
          <w:p w14:paraId="39EDEE4B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Sylvie Tissot</w:t>
            </w:r>
          </w:p>
        </w:tc>
        <w:tc>
          <w:tcPr>
            <w:tcW w:w="2313" w:type="dxa"/>
          </w:tcPr>
          <w:p w14:paraId="77DB7900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39BDF953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Introduction à la théorie politique</w:t>
            </w:r>
          </w:p>
          <w:p w14:paraId="4812B699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Mathilde Duclos</w:t>
            </w:r>
          </w:p>
        </w:tc>
        <w:tc>
          <w:tcPr>
            <w:tcW w:w="1990" w:type="dxa"/>
          </w:tcPr>
          <w:p w14:paraId="10F3F66F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E6D66">
              <w:rPr>
                <w:rFonts w:asciiTheme="majorHAnsi" w:hAnsiTheme="majorHAnsi" w:cstheme="majorHAnsi"/>
                <w:lang w:val="en-US"/>
              </w:rPr>
              <w:t>TD Intro aux RI</w:t>
            </w:r>
          </w:p>
          <w:p w14:paraId="7A41B48C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E6D66">
              <w:rPr>
                <w:rFonts w:asciiTheme="majorHAnsi" w:hAnsiTheme="majorHAnsi" w:cstheme="majorHAnsi"/>
                <w:lang w:val="en-US"/>
              </w:rPr>
              <w:t>17-19h</w:t>
            </w:r>
          </w:p>
          <w:p w14:paraId="45B84FDA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9E6D66">
              <w:rPr>
                <w:rFonts w:asciiTheme="majorHAnsi" w:hAnsiTheme="majorHAnsi" w:cstheme="majorHAnsi"/>
                <w:lang w:val="en-US"/>
              </w:rPr>
              <w:t>Nourhan</w:t>
            </w:r>
            <w:proofErr w:type="spellEnd"/>
            <w:r w:rsidRPr="009E6D66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E6D66">
              <w:rPr>
                <w:rFonts w:asciiTheme="majorHAnsi" w:hAnsiTheme="majorHAnsi" w:cstheme="majorHAnsi"/>
                <w:lang w:val="en-US"/>
              </w:rPr>
              <w:t>Badawy</w:t>
            </w:r>
            <w:proofErr w:type="spellEnd"/>
          </w:p>
          <w:p w14:paraId="4ADC34BD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73" w:type="dxa"/>
          </w:tcPr>
          <w:p w14:paraId="7CE008A1" w14:textId="77777777" w:rsidR="009F139B" w:rsidRPr="009E6D66" w:rsidRDefault="009F139B" w:rsidP="00313A93">
            <w:pPr>
              <w:jc w:val="center"/>
              <w:rPr>
                <w:lang w:val="en-US"/>
              </w:rPr>
            </w:pPr>
          </w:p>
        </w:tc>
      </w:tr>
    </w:tbl>
    <w:p w14:paraId="628E92ED" w14:textId="77777777" w:rsidR="009F139B" w:rsidRPr="009E6D66" w:rsidRDefault="009F139B" w:rsidP="009F139B">
      <w:pPr>
        <w:rPr>
          <w:lang w:val="en-US"/>
        </w:rPr>
      </w:pPr>
    </w:p>
    <w:p w14:paraId="12A788AF" w14:textId="77777777" w:rsidR="009F139B" w:rsidRPr="009E6D66" w:rsidRDefault="009F139B">
      <w:pPr>
        <w:spacing w:after="160" w:line="259" w:lineRule="auto"/>
        <w:rPr>
          <w:b/>
          <w:lang w:val="en-US"/>
        </w:rPr>
      </w:pPr>
      <w:r w:rsidRPr="009E6D66">
        <w:rPr>
          <w:b/>
          <w:lang w:val="en-US"/>
        </w:rPr>
        <w:br w:type="page"/>
      </w:r>
    </w:p>
    <w:p w14:paraId="40335B58" w14:textId="77777777" w:rsidR="009F139B" w:rsidRPr="009E6D66" w:rsidRDefault="009F139B" w:rsidP="009F139B">
      <w:pPr>
        <w:jc w:val="center"/>
        <w:rPr>
          <w:b/>
          <w:lang w:val="en-US"/>
        </w:rPr>
      </w:pPr>
    </w:p>
    <w:p w14:paraId="0D441A89" w14:textId="77777777" w:rsidR="009F139B" w:rsidRPr="009E6D66" w:rsidRDefault="009F139B" w:rsidP="009F139B">
      <w:pPr>
        <w:rPr>
          <w:b/>
        </w:rPr>
      </w:pPr>
      <w:r w:rsidRPr="009E6D66">
        <w:rPr>
          <w:b/>
        </w:rPr>
        <w:t>Licence 2</w:t>
      </w:r>
    </w:p>
    <w:p w14:paraId="08BAABE6" w14:textId="77777777" w:rsidR="009F139B" w:rsidRPr="009E6D66" w:rsidRDefault="009F139B" w:rsidP="009F139B"/>
    <w:tbl>
      <w:tblPr>
        <w:tblStyle w:val="Grilledutableau"/>
        <w:tblW w:w="14458" w:type="dxa"/>
        <w:jc w:val="center"/>
        <w:tblLook w:val="04A0" w:firstRow="1" w:lastRow="0" w:firstColumn="1" w:lastColumn="0" w:noHBand="0" w:noVBand="1"/>
      </w:tblPr>
      <w:tblGrid>
        <w:gridCol w:w="1347"/>
        <w:gridCol w:w="2238"/>
        <w:gridCol w:w="2513"/>
        <w:gridCol w:w="2313"/>
        <w:gridCol w:w="2484"/>
        <w:gridCol w:w="1990"/>
        <w:gridCol w:w="1573"/>
      </w:tblGrid>
      <w:tr w:rsidR="009E6D66" w:rsidRPr="009E6D66" w14:paraId="5B63FB97" w14:textId="77777777" w:rsidTr="00313A93">
        <w:trPr>
          <w:jc w:val="center"/>
        </w:trPr>
        <w:tc>
          <w:tcPr>
            <w:tcW w:w="1347" w:type="dxa"/>
          </w:tcPr>
          <w:p w14:paraId="7C615DE2" w14:textId="77777777" w:rsidR="009F139B" w:rsidRPr="009E6D66" w:rsidRDefault="009F139B" w:rsidP="00313A93"/>
        </w:tc>
        <w:tc>
          <w:tcPr>
            <w:tcW w:w="2238" w:type="dxa"/>
          </w:tcPr>
          <w:p w14:paraId="3E5BA44F" w14:textId="77777777" w:rsidR="009F139B" w:rsidRPr="009E6D66" w:rsidRDefault="009F139B" w:rsidP="00313A93">
            <w:r w:rsidRPr="009E6D66">
              <w:t>LUNDI</w:t>
            </w:r>
          </w:p>
        </w:tc>
        <w:tc>
          <w:tcPr>
            <w:tcW w:w="2513" w:type="dxa"/>
          </w:tcPr>
          <w:p w14:paraId="5CBB3241" w14:textId="77777777" w:rsidR="009F139B" w:rsidRPr="009E6D66" w:rsidRDefault="009F139B" w:rsidP="00313A93">
            <w:r w:rsidRPr="009E6D66">
              <w:t>MARDI</w:t>
            </w:r>
          </w:p>
        </w:tc>
        <w:tc>
          <w:tcPr>
            <w:tcW w:w="2313" w:type="dxa"/>
          </w:tcPr>
          <w:p w14:paraId="1483D35D" w14:textId="77777777" w:rsidR="009F139B" w:rsidRPr="009E6D66" w:rsidRDefault="009F139B" w:rsidP="00313A93">
            <w:r w:rsidRPr="009E6D66">
              <w:t>MERCREDI</w:t>
            </w:r>
          </w:p>
        </w:tc>
        <w:tc>
          <w:tcPr>
            <w:tcW w:w="2484" w:type="dxa"/>
          </w:tcPr>
          <w:p w14:paraId="205051E8" w14:textId="77777777" w:rsidR="009F139B" w:rsidRPr="009E6D66" w:rsidRDefault="009F139B" w:rsidP="00313A93">
            <w:r w:rsidRPr="009E6D66">
              <w:t>JEUDI</w:t>
            </w:r>
          </w:p>
        </w:tc>
        <w:tc>
          <w:tcPr>
            <w:tcW w:w="1990" w:type="dxa"/>
          </w:tcPr>
          <w:p w14:paraId="4462F0D2" w14:textId="77777777" w:rsidR="009F139B" w:rsidRPr="009E6D66" w:rsidRDefault="009F139B" w:rsidP="00313A93">
            <w:r w:rsidRPr="009E6D66">
              <w:t>VENDREDI</w:t>
            </w:r>
          </w:p>
        </w:tc>
        <w:tc>
          <w:tcPr>
            <w:tcW w:w="1573" w:type="dxa"/>
          </w:tcPr>
          <w:p w14:paraId="22BD8354" w14:textId="77777777" w:rsidR="009F139B" w:rsidRPr="009E6D66" w:rsidRDefault="009F139B" w:rsidP="00313A93">
            <w:r w:rsidRPr="009E6D66">
              <w:t>SAMEDI</w:t>
            </w:r>
          </w:p>
        </w:tc>
      </w:tr>
      <w:tr w:rsidR="009E6D66" w:rsidRPr="009E6D66" w14:paraId="6E3C6A8A" w14:textId="77777777" w:rsidTr="00313A93">
        <w:trPr>
          <w:jc w:val="center"/>
        </w:trPr>
        <w:tc>
          <w:tcPr>
            <w:tcW w:w="1347" w:type="dxa"/>
          </w:tcPr>
          <w:p w14:paraId="25B7B409" w14:textId="77777777" w:rsidR="009F139B" w:rsidRPr="009E6D66" w:rsidRDefault="009F139B" w:rsidP="00313A93">
            <w:pPr>
              <w:tabs>
                <w:tab w:val="left" w:pos="851"/>
              </w:tabs>
            </w:pPr>
            <w:r w:rsidRPr="009E6D66">
              <w:t>9-12h</w:t>
            </w:r>
          </w:p>
        </w:tc>
        <w:tc>
          <w:tcPr>
            <w:tcW w:w="2238" w:type="dxa"/>
          </w:tcPr>
          <w:p w14:paraId="1382917E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3" w:type="dxa"/>
          </w:tcPr>
          <w:p w14:paraId="1314488C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Construction et politique de l’Europe</w:t>
            </w:r>
          </w:p>
          <w:p w14:paraId="0C2FD810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Nora El </w:t>
            </w:r>
            <w:proofErr w:type="spellStart"/>
            <w:r w:rsidRPr="009E6D66">
              <w:rPr>
                <w:rFonts w:asciiTheme="majorHAnsi" w:hAnsiTheme="majorHAnsi" w:cstheme="majorHAnsi"/>
              </w:rPr>
              <w:t>Qadim</w:t>
            </w:r>
            <w:proofErr w:type="spellEnd"/>
          </w:p>
          <w:p w14:paraId="22808FF1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391ED7E2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6F4CCFF1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Construction et politique de l’Europe</w:t>
            </w:r>
          </w:p>
          <w:p w14:paraId="70D23E65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Emmanuelle </w:t>
            </w:r>
            <w:proofErr w:type="spellStart"/>
            <w:r w:rsidRPr="009E6D66">
              <w:rPr>
                <w:rFonts w:asciiTheme="majorHAnsi" w:hAnsiTheme="majorHAnsi" w:cstheme="majorHAnsi"/>
              </w:rPr>
              <w:t>Yvert</w:t>
            </w:r>
            <w:proofErr w:type="spellEnd"/>
          </w:p>
          <w:p w14:paraId="4CB08D9F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2C35DA04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Travail et politique</w:t>
            </w:r>
          </w:p>
          <w:p w14:paraId="28F98958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Michel </w:t>
            </w:r>
            <w:proofErr w:type="spellStart"/>
            <w:r w:rsidRPr="009E6D66">
              <w:rPr>
                <w:rFonts w:asciiTheme="majorHAnsi" w:hAnsiTheme="majorHAnsi" w:cstheme="majorHAnsi"/>
              </w:rPr>
              <w:t>Vakaloulis</w:t>
            </w:r>
            <w:proofErr w:type="spellEnd"/>
          </w:p>
        </w:tc>
        <w:tc>
          <w:tcPr>
            <w:tcW w:w="1573" w:type="dxa"/>
          </w:tcPr>
          <w:p w14:paraId="0816D029" w14:textId="77777777" w:rsidR="009F139B" w:rsidRPr="009E6D66" w:rsidRDefault="009F139B" w:rsidP="00313A93">
            <w:pPr>
              <w:jc w:val="center"/>
            </w:pPr>
          </w:p>
        </w:tc>
      </w:tr>
      <w:tr w:rsidR="009E6D66" w:rsidRPr="009E6D66" w14:paraId="752A7C9C" w14:textId="77777777" w:rsidTr="00313A93">
        <w:trPr>
          <w:trHeight w:val="697"/>
          <w:jc w:val="center"/>
        </w:trPr>
        <w:tc>
          <w:tcPr>
            <w:tcW w:w="1347" w:type="dxa"/>
          </w:tcPr>
          <w:p w14:paraId="1ED0326F" w14:textId="77777777" w:rsidR="009F139B" w:rsidRPr="009E6D66" w:rsidRDefault="009F139B" w:rsidP="00313A93">
            <w:r w:rsidRPr="009E6D66">
              <w:t>12-15h</w:t>
            </w:r>
          </w:p>
          <w:p w14:paraId="342BA15E" w14:textId="77777777" w:rsidR="009F139B" w:rsidRPr="009E6D66" w:rsidRDefault="009F139B" w:rsidP="00313A93"/>
          <w:p w14:paraId="08DA7336" w14:textId="77777777" w:rsidR="009F139B" w:rsidRPr="009E6D66" w:rsidRDefault="009F139B" w:rsidP="00313A93"/>
        </w:tc>
        <w:tc>
          <w:tcPr>
            <w:tcW w:w="2238" w:type="dxa"/>
          </w:tcPr>
          <w:p w14:paraId="3F828CD9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3" w:type="dxa"/>
          </w:tcPr>
          <w:p w14:paraId="0E623D72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Construction et politique de l’Europe</w:t>
            </w:r>
          </w:p>
          <w:p w14:paraId="69DC055E" w14:textId="77777777" w:rsidR="002C42FB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Nora El </w:t>
            </w:r>
            <w:proofErr w:type="spellStart"/>
            <w:r w:rsidRPr="009E6D66">
              <w:rPr>
                <w:rFonts w:asciiTheme="majorHAnsi" w:hAnsiTheme="majorHAnsi" w:cstheme="majorHAnsi"/>
              </w:rPr>
              <w:t>Qadim</w:t>
            </w:r>
            <w:proofErr w:type="spellEnd"/>
            <w:r w:rsidR="002C42FB">
              <w:rPr>
                <w:rFonts w:asciiTheme="majorHAnsi" w:hAnsiTheme="majorHAnsi" w:cstheme="majorHAnsi"/>
              </w:rPr>
              <w:t xml:space="preserve"> </w:t>
            </w:r>
          </w:p>
          <w:p w14:paraId="38C6E7E0" w14:textId="77777777" w:rsidR="009F139B" w:rsidRPr="009E6D66" w:rsidRDefault="002C42FB" w:rsidP="00313A9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(cours en anglais)</w:t>
            </w:r>
          </w:p>
        </w:tc>
        <w:tc>
          <w:tcPr>
            <w:tcW w:w="2313" w:type="dxa"/>
          </w:tcPr>
          <w:p w14:paraId="41BA5876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  <w:p w14:paraId="24E089C6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551241C7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Travail et politique</w:t>
            </w:r>
          </w:p>
          <w:p w14:paraId="387248C2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Michel </w:t>
            </w:r>
            <w:proofErr w:type="spellStart"/>
            <w:r w:rsidRPr="009E6D66">
              <w:rPr>
                <w:rFonts w:asciiTheme="majorHAnsi" w:hAnsiTheme="majorHAnsi" w:cstheme="majorHAnsi"/>
              </w:rPr>
              <w:t>Vakaloulis</w:t>
            </w:r>
            <w:proofErr w:type="spellEnd"/>
          </w:p>
          <w:p w14:paraId="135E0FAC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1A8C011E" w14:textId="77777777" w:rsidR="009F139B" w:rsidRPr="009E6D66" w:rsidRDefault="009F139B" w:rsidP="00313A9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73" w:type="dxa"/>
          </w:tcPr>
          <w:p w14:paraId="0813A841" w14:textId="77777777" w:rsidR="009F139B" w:rsidRPr="009E6D66" w:rsidRDefault="009F139B" w:rsidP="00313A93">
            <w:pPr>
              <w:jc w:val="center"/>
              <w:rPr>
                <w:lang w:val="en-US"/>
              </w:rPr>
            </w:pPr>
          </w:p>
        </w:tc>
      </w:tr>
      <w:tr w:rsidR="009E6D66" w:rsidRPr="009E6D66" w14:paraId="171D12C7" w14:textId="77777777" w:rsidTr="00313A93">
        <w:trPr>
          <w:trHeight w:val="1053"/>
          <w:jc w:val="center"/>
        </w:trPr>
        <w:tc>
          <w:tcPr>
            <w:tcW w:w="1347" w:type="dxa"/>
          </w:tcPr>
          <w:p w14:paraId="79FB52F2" w14:textId="77777777" w:rsidR="009F139B" w:rsidRPr="009E6D66" w:rsidRDefault="009F139B" w:rsidP="00313A93">
            <w:r w:rsidRPr="009E6D66">
              <w:t>15-18h</w:t>
            </w:r>
          </w:p>
          <w:p w14:paraId="39AA0BDF" w14:textId="77777777" w:rsidR="009F139B" w:rsidRPr="009E6D66" w:rsidRDefault="009F139B" w:rsidP="00313A93"/>
          <w:p w14:paraId="4B962A86" w14:textId="77777777" w:rsidR="009F139B" w:rsidRPr="009E6D66" w:rsidRDefault="009F139B" w:rsidP="00313A93"/>
        </w:tc>
        <w:tc>
          <w:tcPr>
            <w:tcW w:w="2238" w:type="dxa"/>
          </w:tcPr>
          <w:p w14:paraId="5AEA3F94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Questions contemporaines de théories po</w:t>
            </w:r>
          </w:p>
          <w:p w14:paraId="6795F5FE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E6D66">
              <w:rPr>
                <w:rFonts w:asciiTheme="majorHAnsi" w:hAnsiTheme="majorHAnsi" w:cstheme="majorHAnsi"/>
              </w:rPr>
              <w:t>Kolja</w:t>
            </w:r>
            <w:proofErr w:type="spellEnd"/>
            <w:r w:rsidRPr="009E6D6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E6D66">
              <w:rPr>
                <w:rFonts w:asciiTheme="majorHAnsi" w:hAnsiTheme="majorHAnsi" w:cstheme="majorHAnsi"/>
              </w:rPr>
              <w:t>Lindner</w:t>
            </w:r>
            <w:proofErr w:type="spellEnd"/>
          </w:p>
          <w:p w14:paraId="7F0AFA52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3" w:type="dxa"/>
          </w:tcPr>
          <w:p w14:paraId="63320EF4" w14:textId="77777777" w:rsidR="009F139B" w:rsidRPr="009E6D66" w:rsidRDefault="009F139B" w:rsidP="00313A93">
            <w:pPr>
              <w:rPr>
                <w:rFonts w:asciiTheme="majorHAnsi" w:hAnsiTheme="majorHAnsi" w:cstheme="majorHAnsi"/>
              </w:rPr>
            </w:pPr>
          </w:p>
          <w:p w14:paraId="12748787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  <w:p w14:paraId="1B7FF434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16C81E2C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163A4911" w14:textId="77777777" w:rsidR="009F139B" w:rsidRPr="009E6D66" w:rsidRDefault="009F139B" w:rsidP="00313A93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5511C4CD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3" w:type="dxa"/>
          </w:tcPr>
          <w:p w14:paraId="25B7CC15" w14:textId="77777777" w:rsidR="009F139B" w:rsidRPr="009E6D66" w:rsidRDefault="009F139B" w:rsidP="00313A93">
            <w:pPr>
              <w:jc w:val="center"/>
            </w:pPr>
          </w:p>
        </w:tc>
      </w:tr>
      <w:tr w:rsidR="009E6D66" w:rsidRPr="009E6D66" w14:paraId="77961858" w14:textId="77777777" w:rsidTr="00313A93">
        <w:trPr>
          <w:jc w:val="center"/>
        </w:trPr>
        <w:tc>
          <w:tcPr>
            <w:tcW w:w="1347" w:type="dxa"/>
          </w:tcPr>
          <w:p w14:paraId="51662B44" w14:textId="77777777" w:rsidR="009F139B" w:rsidRPr="009E6D66" w:rsidRDefault="009F139B" w:rsidP="00313A93">
            <w:r w:rsidRPr="009E6D66">
              <w:t>18h-21h</w:t>
            </w:r>
          </w:p>
        </w:tc>
        <w:tc>
          <w:tcPr>
            <w:tcW w:w="2238" w:type="dxa"/>
          </w:tcPr>
          <w:p w14:paraId="5796BAC6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3" w:type="dxa"/>
          </w:tcPr>
          <w:p w14:paraId="4C882D6C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Participation politique et élections </w:t>
            </w:r>
          </w:p>
          <w:p w14:paraId="1F436CDE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Anne </w:t>
            </w:r>
            <w:proofErr w:type="spellStart"/>
            <w:r w:rsidRPr="009E6D66">
              <w:rPr>
                <w:rFonts w:asciiTheme="majorHAnsi" w:hAnsiTheme="majorHAnsi" w:cstheme="majorHAnsi"/>
              </w:rPr>
              <w:t>Marijnen</w:t>
            </w:r>
            <w:proofErr w:type="spellEnd"/>
            <w:r w:rsidRPr="009E6D66">
              <w:rPr>
                <w:rFonts w:asciiTheme="majorHAnsi" w:hAnsiTheme="majorHAnsi" w:cstheme="majorHAnsi"/>
              </w:rPr>
              <w:t xml:space="preserve"> </w:t>
            </w:r>
          </w:p>
          <w:p w14:paraId="78B431F3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33ED250C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Participation politique et élections</w:t>
            </w:r>
          </w:p>
          <w:p w14:paraId="2BB31B3F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Mohammed </w:t>
            </w:r>
            <w:proofErr w:type="spellStart"/>
            <w:r w:rsidRPr="009E6D66">
              <w:rPr>
                <w:rFonts w:asciiTheme="majorHAnsi" w:hAnsiTheme="majorHAnsi" w:cstheme="majorHAnsi"/>
              </w:rPr>
              <w:t>Hachemaoui</w:t>
            </w:r>
            <w:proofErr w:type="spellEnd"/>
          </w:p>
        </w:tc>
        <w:tc>
          <w:tcPr>
            <w:tcW w:w="2484" w:type="dxa"/>
          </w:tcPr>
          <w:p w14:paraId="11290A38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Questions contemporaines de théorie politique</w:t>
            </w:r>
          </w:p>
          <w:p w14:paraId="6E79C103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Elsa </w:t>
            </w:r>
            <w:proofErr w:type="spellStart"/>
            <w:r w:rsidRPr="009E6D66">
              <w:rPr>
                <w:rFonts w:asciiTheme="majorHAnsi" w:hAnsiTheme="majorHAnsi" w:cstheme="majorHAnsi"/>
              </w:rPr>
              <w:t>Dorlin</w:t>
            </w:r>
            <w:proofErr w:type="spellEnd"/>
          </w:p>
          <w:p w14:paraId="4FEE728C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09AD326A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3" w:type="dxa"/>
          </w:tcPr>
          <w:p w14:paraId="5473BFE8" w14:textId="77777777" w:rsidR="009F139B" w:rsidRPr="009E6D66" w:rsidRDefault="009F139B" w:rsidP="00313A93">
            <w:pPr>
              <w:jc w:val="center"/>
            </w:pPr>
          </w:p>
        </w:tc>
      </w:tr>
    </w:tbl>
    <w:p w14:paraId="5430EBD7" w14:textId="77777777" w:rsidR="009F139B" w:rsidRPr="009E6D66" w:rsidRDefault="009F139B" w:rsidP="009F139B"/>
    <w:p w14:paraId="73D48B51" w14:textId="77777777" w:rsidR="009F139B" w:rsidRPr="009E6D66" w:rsidRDefault="009F139B">
      <w:pPr>
        <w:spacing w:after="160" w:line="259" w:lineRule="auto"/>
        <w:rPr>
          <w:b/>
        </w:rPr>
      </w:pPr>
      <w:r w:rsidRPr="009E6D66">
        <w:rPr>
          <w:b/>
        </w:rPr>
        <w:br w:type="page"/>
      </w:r>
    </w:p>
    <w:p w14:paraId="3BF19810" w14:textId="77777777" w:rsidR="009F139B" w:rsidRPr="009E6D66" w:rsidRDefault="009F139B" w:rsidP="009F139B">
      <w:pPr>
        <w:jc w:val="center"/>
        <w:rPr>
          <w:b/>
        </w:rPr>
      </w:pPr>
    </w:p>
    <w:p w14:paraId="3E637E8C" w14:textId="77777777" w:rsidR="009F139B" w:rsidRPr="009E6D66" w:rsidRDefault="009F139B" w:rsidP="009F139B">
      <w:pPr>
        <w:rPr>
          <w:lang w:val="en-US"/>
        </w:rPr>
      </w:pPr>
      <w:proofErr w:type="spellStart"/>
      <w:r w:rsidRPr="009E6D66">
        <w:rPr>
          <w:lang w:val="en-US"/>
        </w:rPr>
        <w:t>Licence</w:t>
      </w:r>
      <w:proofErr w:type="spellEnd"/>
      <w:r w:rsidRPr="009E6D66">
        <w:rPr>
          <w:lang w:val="en-US"/>
        </w:rPr>
        <w:t xml:space="preserve"> 3</w:t>
      </w:r>
    </w:p>
    <w:p w14:paraId="09FA8772" w14:textId="77777777" w:rsidR="009F139B" w:rsidRPr="009E6D66" w:rsidRDefault="009F139B" w:rsidP="009F139B">
      <w:pPr>
        <w:rPr>
          <w:lang w:val="en-US"/>
        </w:rPr>
      </w:pPr>
    </w:p>
    <w:tbl>
      <w:tblPr>
        <w:tblStyle w:val="Grilledutableau"/>
        <w:tblW w:w="14458" w:type="dxa"/>
        <w:jc w:val="center"/>
        <w:tblLook w:val="04A0" w:firstRow="1" w:lastRow="0" w:firstColumn="1" w:lastColumn="0" w:noHBand="0" w:noVBand="1"/>
      </w:tblPr>
      <w:tblGrid>
        <w:gridCol w:w="1347"/>
        <w:gridCol w:w="2238"/>
        <w:gridCol w:w="2513"/>
        <w:gridCol w:w="2313"/>
        <w:gridCol w:w="2484"/>
        <w:gridCol w:w="1990"/>
        <w:gridCol w:w="1573"/>
      </w:tblGrid>
      <w:tr w:rsidR="009E6D66" w:rsidRPr="009E6D66" w14:paraId="272564F5" w14:textId="77777777" w:rsidTr="00313A93">
        <w:trPr>
          <w:jc w:val="center"/>
        </w:trPr>
        <w:tc>
          <w:tcPr>
            <w:tcW w:w="1347" w:type="dxa"/>
          </w:tcPr>
          <w:p w14:paraId="6B2AD7EF" w14:textId="77777777" w:rsidR="009F139B" w:rsidRPr="009E6D66" w:rsidRDefault="009F139B" w:rsidP="00313A93">
            <w:pPr>
              <w:rPr>
                <w:lang w:val="en-US"/>
              </w:rPr>
            </w:pPr>
          </w:p>
        </w:tc>
        <w:tc>
          <w:tcPr>
            <w:tcW w:w="2238" w:type="dxa"/>
          </w:tcPr>
          <w:p w14:paraId="65AADC84" w14:textId="77777777" w:rsidR="009F139B" w:rsidRPr="009E6D66" w:rsidRDefault="009F139B" w:rsidP="00313A93">
            <w:r w:rsidRPr="009E6D66">
              <w:t>LUNDI</w:t>
            </w:r>
          </w:p>
        </w:tc>
        <w:tc>
          <w:tcPr>
            <w:tcW w:w="2513" w:type="dxa"/>
          </w:tcPr>
          <w:p w14:paraId="66DA94FC" w14:textId="77777777" w:rsidR="009F139B" w:rsidRPr="009E6D66" w:rsidRDefault="009F139B" w:rsidP="00313A93">
            <w:r w:rsidRPr="009E6D66">
              <w:t>MARDI</w:t>
            </w:r>
          </w:p>
        </w:tc>
        <w:tc>
          <w:tcPr>
            <w:tcW w:w="2313" w:type="dxa"/>
          </w:tcPr>
          <w:p w14:paraId="6A926A00" w14:textId="77777777" w:rsidR="009F139B" w:rsidRPr="009E6D66" w:rsidRDefault="009F139B" w:rsidP="00313A93">
            <w:r w:rsidRPr="009E6D66">
              <w:t>MERCREDI</w:t>
            </w:r>
          </w:p>
        </w:tc>
        <w:tc>
          <w:tcPr>
            <w:tcW w:w="2484" w:type="dxa"/>
          </w:tcPr>
          <w:p w14:paraId="0DF975C5" w14:textId="77777777" w:rsidR="009F139B" w:rsidRPr="009E6D66" w:rsidRDefault="009F139B" w:rsidP="00313A93">
            <w:r w:rsidRPr="009E6D66">
              <w:t>JEUDI</w:t>
            </w:r>
          </w:p>
        </w:tc>
        <w:tc>
          <w:tcPr>
            <w:tcW w:w="1990" w:type="dxa"/>
          </w:tcPr>
          <w:p w14:paraId="3627AC08" w14:textId="77777777" w:rsidR="009F139B" w:rsidRPr="009E6D66" w:rsidRDefault="009F139B" w:rsidP="00313A93">
            <w:r w:rsidRPr="009E6D66">
              <w:t>VENDREDI</w:t>
            </w:r>
          </w:p>
        </w:tc>
        <w:tc>
          <w:tcPr>
            <w:tcW w:w="1573" w:type="dxa"/>
          </w:tcPr>
          <w:p w14:paraId="2AFF81DA" w14:textId="77777777" w:rsidR="009F139B" w:rsidRPr="009E6D66" w:rsidRDefault="009F139B" w:rsidP="00313A93">
            <w:r w:rsidRPr="009E6D66">
              <w:t>SAMEDI</w:t>
            </w:r>
          </w:p>
        </w:tc>
      </w:tr>
      <w:tr w:rsidR="009E6D66" w:rsidRPr="009E6D66" w14:paraId="569CA151" w14:textId="77777777" w:rsidTr="00313A93">
        <w:trPr>
          <w:jc w:val="center"/>
        </w:trPr>
        <w:tc>
          <w:tcPr>
            <w:tcW w:w="1347" w:type="dxa"/>
          </w:tcPr>
          <w:p w14:paraId="609EDFE5" w14:textId="77777777" w:rsidR="009F139B" w:rsidRPr="009E6D66" w:rsidRDefault="009F139B" w:rsidP="00313A93">
            <w:pPr>
              <w:tabs>
                <w:tab w:val="left" w:pos="851"/>
              </w:tabs>
            </w:pPr>
            <w:r w:rsidRPr="009E6D66">
              <w:t>9-12h</w:t>
            </w:r>
          </w:p>
        </w:tc>
        <w:tc>
          <w:tcPr>
            <w:tcW w:w="2238" w:type="dxa"/>
          </w:tcPr>
          <w:p w14:paraId="4A004CAD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commentRangeStart w:id="0"/>
            <w:r w:rsidRPr="009E6D66">
              <w:rPr>
                <w:rFonts w:asciiTheme="majorHAnsi" w:hAnsiTheme="majorHAnsi" w:cstheme="majorHAnsi"/>
              </w:rPr>
              <w:t>Politique &amp; société Amérique latine</w:t>
            </w:r>
            <w:commentRangeEnd w:id="0"/>
            <w:r w:rsidR="00097AC6">
              <w:rPr>
                <w:rStyle w:val="Marquedecommentaire"/>
              </w:rPr>
              <w:commentReference w:id="0"/>
            </w:r>
          </w:p>
          <w:p w14:paraId="088A65B0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E6D66">
              <w:rPr>
                <w:rFonts w:asciiTheme="majorHAnsi" w:hAnsiTheme="majorHAnsi" w:cstheme="majorHAnsi"/>
              </w:rPr>
              <w:t>Maricel</w:t>
            </w:r>
            <w:proofErr w:type="spellEnd"/>
            <w:r w:rsidRPr="009E6D66">
              <w:rPr>
                <w:rFonts w:asciiTheme="majorHAnsi" w:hAnsiTheme="majorHAnsi" w:cstheme="majorHAnsi"/>
              </w:rPr>
              <w:t xml:space="preserve"> Rodriguez Blanco</w:t>
            </w:r>
          </w:p>
          <w:p w14:paraId="406BC670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3" w:type="dxa"/>
          </w:tcPr>
          <w:p w14:paraId="01A884B1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Politique &amp; société Afrique</w:t>
            </w:r>
          </w:p>
          <w:p w14:paraId="38F73126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Clemens </w:t>
            </w:r>
            <w:proofErr w:type="spellStart"/>
            <w:r w:rsidRPr="009E6D66">
              <w:rPr>
                <w:rFonts w:asciiTheme="majorHAnsi" w:hAnsiTheme="majorHAnsi" w:cstheme="majorHAnsi"/>
              </w:rPr>
              <w:t>Zobel</w:t>
            </w:r>
            <w:proofErr w:type="spellEnd"/>
          </w:p>
          <w:p w14:paraId="7E255725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798D11A9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Politique &amp; société Asie</w:t>
            </w:r>
          </w:p>
          <w:p w14:paraId="33EB7DE7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Yves </w:t>
            </w:r>
            <w:proofErr w:type="spellStart"/>
            <w:r w:rsidRPr="009E6D66">
              <w:rPr>
                <w:rFonts w:asciiTheme="majorHAnsi" w:hAnsiTheme="majorHAnsi" w:cstheme="majorHAnsi"/>
              </w:rPr>
              <w:t>Sintomer</w:t>
            </w:r>
            <w:proofErr w:type="spellEnd"/>
            <w:r w:rsidRPr="009E6D66">
              <w:rPr>
                <w:rFonts w:asciiTheme="majorHAnsi" w:hAnsiTheme="majorHAnsi" w:cstheme="majorHAnsi"/>
              </w:rPr>
              <w:t xml:space="preserve"> et Bérénice Girard</w:t>
            </w:r>
          </w:p>
          <w:p w14:paraId="6C49C3FB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64F075CF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77E46954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3" w:type="dxa"/>
          </w:tcPr>
          <w:p w14:paraId="10A9A145" w14:textId="77777777" w:rsidR="009F139B" w:rsidRPr="009E6D66" w:rsidRDefault="009F139B" w:rsidP="00313A93">
            <w:pPr>
              <w:jc w:val="center"/>
            </w:pPr>
            <w:r w:rsidRPr="009E6D66">
              <w:rPr>
                <w:rFonts w:asciiTheme="majorHAnsi" w:hAnsiTheme="majorHAnsi" w:cstheme="majorHAnsi"/>
              </w:rPr>
              <w:t>)</w:t>
            </w:r>
          </w:p>
        </w:tc>
      </w:tr>
      <w:tr w:rsidR="009E6D66" w:rsidRPr="009E6D66" w14:paraId="3C4D5AED" w14:textId="77777777" w:rsidTr="00313A93">
        <w:trPr>
          <w:trHeight w:val="697"/>
          <w:jc w:val="center"/>
        </w:trPr>
        <w:tc>
          <w:tcPr>
            <w:tcW w:w="1347" w:type="dxa"/>
          </w:tcPr>
          <w:p w14:paraId="51E584AE" w14:textId="77777777" w:rsidR="009F139B" w:rsidRPr="009E6D66" w:rsidRDefault="009F139B" w:rsidP="00313A93">
            <w:r w:rsidRPr="009E6D66">
              <w:t>12-15h</w:t>
            </w:r>
          </w:p>
          <w:p w14:paraId="6D1FE265" w14:textId="77777777" w:rsidR="009F139B" w:rsidRPr="009E6D66" w:rsidRDefault="009F139B" w:rsidP="00313A93"/>
          <w:p w14:paraId="7B3D3F10" w14:textId="77777777" w:rsidR="009F139B" w:rsidRPr="009E6D66" w:rsidRDefault="009F139B" w:rsidP="00313A93"/>
        </w:tc>
        <w:tc>
          <w:tcPr>
            <w:tcW w:w="2238" w:type="dxa"/>
          </w:tcPr>
          <w:p w14:paraId="77A94B1C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Politique des sciences</w:t>
            </w:r>
          </w:p>
          <w:p w14:paraId="34B36C94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Vanessa </w:t>
            </w:r>
            <w:proofErr w:type="spellStart"/>
            <w:r w:rsidRPr="009E6D66">
              <w:rPr>
                <w:rFonts w:asciiTheme="majorHAnsi" w:hAnsiTheme="majorHAnsi" w:cstheme="majorHAnsi"/>
              </w:rPr>
              <w:t>Nurock</w:t>
            </w:r>
            <w:proofErr w:type="spellEnd"/>
          </w:p>
        </w:tc>
        <w:tc>
          <w:tcPr>
            <w:tcW w:w="2513" w:type="dxa"/>
          </w:tcPr>
          <w:p w14:paraId="625949E6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Politique des sciences</w:t>
            </w:r>
          </w:p>
          <w:p w14:paraId="1674D81F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Vanessa </w:t>
            </w:r>
            <w:proofErr w:type="spellStart"/>
            <w:r w:rsidRPr="009E6D66">
              <w:rPr>
                <w:rFonts w:asciiTheme="majorHAnsi" w:hAnsiTheme="majorHAnsi" w:cstheme="majorHAnsi"/>
              </w:rPr>
              <w:t>Nurock</w:t>
            </w:r>
            <w:proofErr w:type="spellEnd"/>
          </w:p>
          <w:p w14:paraId="1B93CF64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1087F6AA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Politique &amp; société Monde Musulman</w:t>
            </w:r>
          </w:p>
          <w:p w14:paraId="4B0E883C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Thomas Brisson</w:t>
            </w:r>
          </w:p>
          <w:p w14:paraId="078D53A5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  <w:p w14:paraId="53CE9F5B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38C44BAA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5D9777EC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3" w:type="dxa"/>
          </w:tcPr>
          <w:p w14:paraId="16E0774C" w14:textId="77777777" w:rsidR="009F139B" w:rsidRPr="009E6D66" w:rsidRDefault="009F139B" w:rsidP="00313A93">
            <w:pPr>
              <w:jc w:val="center"/>
            </w:pPr>
          </w:p>
        </w:tc>
      </w:tr>
      <w:tr w:rsidR="009E6D66" w:rsidRPr="009E6D66" w14:paraId="5C67D3C4" w14:textId="77777777" w:rsidTr="00313A93">
        <w:trPr>
          <w:trHeight w:val="990"/>
          <w:jc w:val="center"/>
        </w:trPr>
        <w:tc>
          <w:tcPr>
            <w:tcW w:w="1347" w:type="dxa"/>
          </w:tcPr>
          <w:p w14:paraId="7EA61866" w14:textId="77777777" w:rsidR="009F139B" w:rsidRPr="009E6D66" w:rsidRDefault="009F139B" w:rsidP="00313A93">
            <w:r w:rsidRPr="009E6D66">
              <w:t>15-18h</w:t>
            </w:r>
          </w:p>
          <w:p w14:paraId="45030D3F" w14:textId="77777777" w:rsidR="009F139B" w:rsidRPr="009E6D66" w:rsidRDefault="009F139B" w:rsidP="00313A93"/>
          <w:p w14:paraId="211FFE09" w14:textId="77777777" w:rsidR="009F139B" w:rsidRPr="009E6D66" w:rsidRDefault="009F139B" w:rsidP="00313A93"/>
        </w:tc>
        <w:tc>
          <w:tcPr>
            <w:tcW w:w="2238" w:type="dxa"/>
          </w:tcPr>
          <w:p w14:paraId="63615212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513" w:type="dxa"/>
          </w:tcPr>
          <w:p w14:paraId="27965C39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4E5CCED2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Crises, événements, exception</w:t>
            </w:r>
          </w:p>
          <w:p w14:paraId="59773F81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Vanessa </w:t>
            </w:r>
            <w:proofErr w:type="spellStart"/>
            <w:r w:rsidRPr="009E6D66">
              <w:rPr>
                <w:rFonts w:asciiTheme="majorHAnsi" w:hAnsiTheme="majorHAnsi" w:cstheme="majorHAnsi"/>
              </w:rPr>
              <w:t>Codaccioni</w:t>
            </w:r>
            <w:proofErr w:type="spellEnd"/>
          </w:p>
        </w:tc>
        <w:tc>
          <w:tcPr>
            <w:tcW w:w="2484" w:type="dxa"/>
          </w:tcPr>
          <w:p w14:paraId="4ECC234F" w14:textId="77777777" w:rsidR="009F139B" w:rsidRPr="009E6D66" w:rsidRDefault="009F139B" w:rsidP="00313A93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087379AD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3" w:type="dxa"/>
          </w:tcPr>
          <w:p w14:paraId="510F8B82" w14:textId="77777777" w:rsidR="009F139B" w:rsidRPr="009E6D66" w:rsidRDefault="009F139B" w:rsidP="00313A93">
            <w:pPr>
              <w:jc w:val="center"/>
            </w:pPr>
          </w:p>
        </w:tc>
      </w:tr>
      <w:tr w:rsidR="009E6D66" w:rsidRPr="009E6D66" w14:paraId="5EF53EE8" w14:textId="77777777" w:rsidTr="00313A93">
        <w:trPr>
          <w:jc w:val="center"/>
        </w:trPr>
        <w:tc>
          <w:tcPr>
            <w:tcW w:w="1347" w:type="dxa"/>
          </w:tcPr>
          <w:p w14:paraId="1633E25E" w14:textId="77777777" w:rsidR="009F139B" w:rsidRPr="009E6D66" w:rsidRDefault="009F139B" w:rsidP="00313A93">
            <w:r w:rsidRPr="009E6D66">
              <w:t>18h-21h</w:t>
            </w:r>
          </w:p>
        </w:tc>
        <w:tc>
          <w:tcPr>
            <w:tcW w:w="2238" w:type="dxa"/>
          </w:tcPr>
          <w:p w14:paraId="5F7FF3A8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3" w:type="dxa"/>
          </w:tcPr>
          <w:p w14:paraId="4AB3671F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Action publique, migrations, discriminations</w:t>
            </w:r>
          </w:p>
          <w:p w14:paraId="5F87EA19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E6D66">
              <w:rPr>
                <w:rFonts w:asciiTheme="majorHAnsi" w:hAnsiTheme="majorHAnsi" w:cstheme="majorHAnsi"/>
              </w:rPr>
              <w:t>Eric</w:t>
            </w:r>
            <w:proofErr w:type="spellEnd"/>
            <w:r w:rsidRPr="009E6D6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E6D66">
              <w:rPr>
                <w:rFonts w:asciiTheme="majorHAnsi" w:hAnsiTheme="majorHAnsi" w:cstheme="majorHAnsi"/>
              </w:rPr>
              <w:t>Fassin</w:t>
            </w:r>
            <w:proofErr w:type="spellEnd"/>
          </w:p>
          <w:p w14:paraId="7C2CB91D" w14:textId="77777777" w:rsidR="009F139B" w:rsidRPr="009E6D66" w:rsidRDefault="009F139B" w:rsidP="00313A9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5AC68D49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0E271E30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Souveraineté et mondialisation Clemens </w:t>
            </w:r>
            <w:proofErr w:type="spellStart"/>
            <w:r w:rsidRPr="009E6D66">
              <w:rPr>
                <w:rFonts w:asciiTheme="majorHAnsi" w:hAnsiTheme="majorHAnsi" w:cstheme="majorHAnsi"/>
              </w:rPr>
              <w:t>Zobel</w:t>
            </w:r>
            <w:proofErr w:type="spellEnd"/>
          </w:p>
          <w:p w14:paraId="0DBDC3CC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440D30F7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73" w:type="dxa"/>
          </w:tcPr>
          <w:p w14:paraId="491C54FD" w14:textId="77777777" w:rsidR="009F139B" w:rsidRPr="009E6D66" w:rsidRDefault="009F139B" w:rsidP="00313A93">
            <w:pPr>
              <w:jc w:val="center"/>
              <w:rPr>
                <w:lang w:val="en-US"/>
              </w:rPr>
            </w:pPr>
          </w:p>
        </w:tc>
      </w:tr>
    </w:tbl>
    <w:p w14:paraId="017B31B0" w14:textId="77777777" w:rsidR="009F139B" w:rsidRPr="009E6D66" w:rsidRDefault="009F139B" w:rsidP="009F139B">
      <w:pPr>
        <w:rPr>
          <w:lang w:val="en-US"/>
        </w:rPr>
      </w:pPr>
    </w:p>
    <w:p w14:paraId="6E2DD386" w14:textId="77777777" w:rsidR="009F139B" w:rsidRPr="009E6D66" w:rsidRDefault="009F139B">
      <w:pPr>
        <w:spacing w:after="160" w:line="259" w:lineRule="auto"/>
        <w:rPr>
          <w:b/>
          <w:lang w:val="en-US"/>
        </w:rPr>
      </w:pPr>
      <w:r w:rsidRPr="009E6D66">
        <w:rPr>
          <w:b/>
          <w:lang w:val="en-US"/>
        </w:rPr>
        <w:br w:type="page"/>
      </w:r>
    </w:p>
    <w:p w14:paraId="6F18AA6C" w14:textId="77777777" w:rsidR="009F139B" w:rsidRPr="009E6D66" w:rsidRDefault="009F139B" w:rsidP="009F139B">
      <w:pPr>
        <w:jc w:val="center"/>
        <w:rPr>
          <w:b/>
          <w:lang w:val="en-US"/>
        </w:rPr>
      </w:pPr>
    </w:p>
    <w:p w14:paraId="204EE873" w14:textId="77777777" w:rsidR="009F139B" w:rsidRPr="009E6D66" w:rsidRDefault="009F139B" w:rsidP="009F139B">
      <w:pPr>
        <w:rPr>
          <w:lang w:val="en-US"/>
        </w:rPr>
      </w:pPr>
      <w:r w:rsidRPr="009E6D66">
        <w:rPr>
          <w:lang w:val="en-US"/>
        </w:rPr>
        <w:t>Master 1</w:t>
      </w:r>
    </w:p>
    <w:tbl>
      <w:tblPr>
        <w:tblStyle w:val="Grilledutableau"/>
        <w:tblW w:w="14458" w:type="dxa"/>
        <w:jc w:val="center"/>
        <w:tblLook w:val="04A0" w:firstRow="1" w:lastRow="0" w:firstColumn="1" w:lastColumn="0" w:noHBand="0" w:noVBand="1"/>
      </w:tblPr>
      <w:tblGrid>
        <w:gridCol w:w="1347"/>
        <w:gridCol w:w="2238"/>
        <w:gridCol w:w="2513"/>
        <w:gridCol w:w="2313"/>
        <w:gridCol w:w="2484"/>
        <w:gridCol w:w="1990"/>
        <w:gridCol w:w="1573"/>
      </w:tblGrid>
      <w:tr w:rsidR="009E6D66" w:rsidRPr="009E6D66" w14:paraId="3ADB110C" w14:textId="77777777" w:rsidTr="00313A93">
        <w:trPr>
          <w:jc w:val="center"/>
        </w:trPr>
        <w:tc>
          <w:tcPr>
            <w:tcW w:w="1347" w:type="dxa"/>
          </w:tcPr>
          <w:p w14:paraId="0E3836F5" w14:textId="77777777" w:rsidR="009F139B" w:rsidRPr="009E6D66" w:rsidRDefault="009F139B" w:rsidP="00313A93">
            <w:pPr>
              <w:rPr>
                <w:lang w:val="en-US"/>
              </w:rPr>
            </w:pPr>
          </w:p>
        </w:tc>
        <w:tc>
          <w:tcPr>
            <w:tcW w:w="2238" w:type="dxa"/>
          </w:tcPr>
          <w:p w14:paraId="1DA10ACE" w14:textId="77777777" w:rsidR="009F139B" w:rsidRPr="009E6D66" w:rsidRDefault="009F139B" w:rsidP="00313A93">
            <w:r w:rsidRPr="009E6D66">
              <w:t>LUNDI</w:t>
            </w:r>
          </w:p>
        </w:tc>
        <w:tc>
          <w:tcPr>
            <w:tcW w:w="2513" w:type="dxa"/>
          </w:tcPr>
          <w:p w14:paraId="46284459" w14:textId="77777777" w:rsidR="009F139B" w:rsidRPr="009E6D66" w:rsidRDefault="009F139B" w:rsidP="00313A93">
            <w:r w:rsidRPr="009E6D66">
              <w:t>MARDI</w:t>
            </w:r>
          </w:p>
        </w:tc>
        <w:tc>
          <w:tcPr>
            <w:tcW w:w="2313" w:type="dxa"/>
          </w:tcPr>
          <w:p w14:paraId="11D2D710" w14:textId="77777777" w:rsidR="009F139B" w:rsidRPr="009E6D66" w:rsidRDefault="009F139B" w:rsidP="00313A93">
            <w:r w:rsidRPr="009E6D66">
              <w:t>MERCREDI</w:t>
            </w:r>
          </w:p>
        </w:tc>
        <w:tc>
          <w:tcPr>
            <w:tcW w:w="2484" w:type="dxa"/>
          </w:tcPr>
          <w:p w14:paraId="60913449" w14:textId="77777777" w:rsidR="009F139B" w:rsidRPr="009E6D66" w:rsidRDefault="009F139B" w:rsidP="00313A93">
            <w:r w:rsidRPr="009E6D66">
              <w:t>JEUDI</w:t>
            </w:r>
          </w:p>
        </w:tc>
        <w:tc>
          <w:tcPr>
            <w:tcW w:w="1990" w:type="dxa"/>
          </w:tcPr>
          <w:p w14:paraId="3D8FCC8E" w14:textId="77777777" w:rsidR="009F139B" w:rsidRPr="009E6D66" w:rsidRDefault="009F139B" w:rsidP="00313A93">
            <w:r w:rsidRPr="009E6D66">
              <w:t>VENDREDI</w:t>
            </w:r>
          </w:p>
        </w:tc>
        <w:tc>
          <w:tcPr>
            <w:tcW w:w="1573" w:type="dxa"/>
          </w:tcPr>
          <w:p w14:paraId="50A73CFA" w14:textId="77777777" w:rsidR="009F139B" w:rsidRPr="009E6D66" w:rsidRDefault="009F139B" w:rsidP="00313A93">
            <w:r w:rsidRPr="009E6D66">
              <w:t>SAMEDI</w:t>
            </w:r>
          </w:p>
        </w:tc>
      </w:tr>
      <w:tr w:rsidR="009E6D66" w:rsidRPr="009E6D66" w14:paraId="30477204" w14:textId="77777777" w:rsidTr="00313A93">
        <w:trPr>
          <w:jc w:val="center"/>
        </w:trPr>
        <w:tc>
          <w:tcPr>
            <w:tcW w:w="1347" w:type="dxa"/>
          </w:tcPr>
          <w:p w14:paraId="0129C51E" w14:textId="77777777" w:rsidR="009F139B" w:rsidRPr="009E6D66" w:rsidRDefault="009F139B" w:rsidP="00313A93">
            <w:pPr>
              <w:tabs>
                <w:tab w:val="left" w:pos="851"/>
              </w:tabs>
            </w:pPr>
            <w:r w:rsidRPr="009E6D66">
              <w:t>9-12h</w:t>
            </w:r>
          </w:p>
        </w:tc>
        <w:tc>
          <w:tcPr>
            <w:tcW w:w="2238" w:type="dxa"/>
          </w:tcPr>
          <w:p w14:paraId="3A7BB583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3" w:type="dxa"/>
          </w:tcPr>
          <w:p w14:paraId="36EF4379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13FC58F1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États, nationalisme…</w:t>
            </w:r>
          </w:p>
          <w:p w14:paraId="52ECE32D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Quentin </w:t>
            </w:r>
            <w:proofErr w:type="spellStart"/>
            <w:r w:rsidRPr="009E6D66">
              <w:rPr>
                <w:rFonts w:asciiTheme="majorHAnsi" w:hAnsiTheme="majorHAnsi" w:cstheme="majorHAnsi"/>
              </w:rPr>
              <w:t>Deforge</w:t>
            </w:r>
            <w:proofErr w:type="spellEnd"/>
          </w:p>
          <w:p w14:paraId="64D41614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375FEA36" w14:textId="77777777" w:rsidR="009F139B" w:rsidRPr="009E6D66" w:rsidRDefault="009F139B" w:rsidP="00313A9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75A8F780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Tutorat M1</w:t>
            </w:r>
          </w:p>
          <w:p w14:paraId="6E2BDA31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Emmanuelle </w:t>
            </w:r>
            <w:proofErr w:type="spellStart"/>
            <w:r w:rsidRPr="009E6D66">
              <w:rPr>
                <w:rFonts w:asciiTheme="majorHAnsi" w:hAnsiTheme="majorHAnsi" w:cstheme="majorHAnsi"/>
              </w:rPr>
              <w:t>Yvert</w:t>
            </w:r>
            <w:proofErr w:type="spellEnd"/>
          </w:p>
          <w:p w14:paraId="235E6AD6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3" w:type="dxa"/>
          </w:tcPr>
          <w:p w14:paraId="78354FE8" w14:textId="77777777" w:rsidR="009F139B" w:rsidRPr="009E6D66" w:rsidRDefault="009F139B" w:rsidP="00313A93">
            <w:pPr>
              <w:jc w:val="center"/>
            </w:pPr>
          </w:p>
        </w:tc>
      </w:tr>
      <w:tr w:rsidR="006D02D7" w:rsidRPr="009E6D66" w14:paraId="36C5872D" w14:textId="77777777" w:rsidTr="00313A93">
        <w:trPr>
          <w:trHeight w:val="697"/>
          <w:jc w:val="center"/>
        </w:trPr>
        <w:tc>
          <w:tcPr>
            <w:tcW w:w="1347" w:type="dxa"/>
          </w:tcPr>
          <w:p w14:paraId="3FEDCB4F" w14:textId="77777777" w:rsidR="006D02D7" w:rsidRPr="009E6D66" w:rsidRDefault="006D02D7" w:rsidP="006D02D7">
            <w:r w:rsidRPr="009E6D66">
              <w:t>12-15h</w:t>
            </w:r>
          </w:p>
          <w:p w14:paraId="209D76F5" w14:textId="77777777" w:rsidR="006D02D7" w:rsidRPr="009E6D66" w:rsidRDefault="006D02D7" w:rsidP="006D02D7"/>
          <w:p w14:paraId="53E96600" w14:textId="77777777" w:rsidR="006D02D7" w:rsidRPr="009E6D66" w:rsidRDefault="006D02D7" w:rsidP="006D02D7"/>
        </w:tc>
        <w:tc>
          <w:tcPr>
            <w:tcW w:w="2238" w:type="dxa"/>
          </w:tcPr>
          <w:p w14:paraId="3BFAF567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E6D66">
              <w:rPr>
                <w:rFonts w:asciiTheme="majorHAnsi" w:hAnsiTheme="majorHAnsi" w:cstheme="majorHAnsi"/>
              </w:rPr>
              <w:t>Spacialisation</w:t>
            </w:r>
            <w:proofErr w:type="spellEnd"/>
            <w:r w:rsidRPr="009E6D66">
              <w:rPr>
                <w:rFonts w:asciiTheme="majorHAnsi" w:hAnsiTheme="majorHAnsi" w:cstheme="majorHAnsi"/>
              </w:rPr>
              <w:t xml:space="preserve"> des inégalités</w:t>
            </w:r>
          </w:p>
          <w:p w14:paraId="25A53D5F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Pierre Gilbert</w:t>
            </w:r>
          </w:p>
          <w:p w14:paraId="4F302DE4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3" w:type="dxa"/>
          </w:tcPr>
          <w:p w14:paraId="065D6F81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Race, genre, classe et migrations</w:t>
            </w:r>
          </w:p>
          <w:p w14:paraId="498B5C03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E6D66">
              <w:rPr>
                <w:rFonts w:asciiTheme="majorHAnsi" w:hAnsiTheme="majorHAnsi" w:cstheme="majorHAnsi"/>
              </w:rPr>
              <w:t>Eric</w:t>
            </w:r>
            <w:proofErr w:type="spellEnd"/>
            <w:r w:rsidRPr="009E6D6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E6D66">
              <w:rPr>
                <w:rFonts w:asciiTheme="majorHAnsi" w:hAnsiTheme="majorHAnsi" w:cstheme="majorHAnsi"/>
              </w:rPr>
              <w:t>Fassin</w:t>
            </w:r>
            <w:proofErr w:type="spellEnd"/>
          </w:p>
          <w:p w14:paraId="0255C91E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30113833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Tutorat M1</w:t>
            </w:r>
          </w:p>
          <w:p w14:paraId="1FA5CE21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E6D66">
              <w:rPr>
                <w:rFonts w:asciiTheme="majorHAnsi" w:hAnsiTheme="majorHAnsi" w:cstheme="majorHAnsi"/>
              </w:rPr>
              <w:t>Kolja</w:t>
            </w:r>
            <w:proofErr w:type="spellEnd"/>
            <w:r w:rsidRPr="009E6D6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E6D66">
              <w:rPr>
                <w:rFonts w:asciiTheme="majorHAnsi" w:hAnsiTheme="majorHAnsi" w:cstheme="majorHAnsi"/>
              </w:rPr>
              <w:t>Lindner</w:t>
            </w:r>
            <w:proofErr w:type="spellEnd"/>
          </w:p>
          <w:p w14:paraId="36E18B0D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</w:p>
          <w:p w14:paraId="05A03B02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6F046190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Protection des droits humains </w:t>
            </w:r>
          </w:p>
          <w:p w14:paraId="161FC71A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Jean-Louis </w:t>
            </w:r>
            <w:proofErr w:type="spellStart"/>
            <w:r w:rsidRPr="009E6D66">
              <w:rPr>
                <w:rFonts w:asciiTheme="majorHAnsi" w:hAnsiTheme="majorHAnsi" w:cstheme="majorHAnsi"/>
              </w:rPr>
              <w:t>Iten</w:t>
            </w:r>
            <w:proofErr w:type="spellEnd"/>
          </w:p>
        </w:tc>
        <w:tc>
          <w:tcPr>
            <w:tcW w:w="1990" w:type="dxa"/>
          </w:tcPr>
          <w:p w14:paraId="4A47149E" w14:textId="77777777" w:rsidR="00A9400D" w:rsidRPr="00A9400D" w:rsidRDefault="00A9400D" w:rsidP="00A9400D">
            <w:pPr>
              <w:jc w:val="center"/>
              <w:rPr>
                <w:rFonts w:asciiTheme="majorHAnsi" w:hAnsiTheme="majorHAnsi" w:cstheme="majorHAnsi"/>
              </w:rPr>
            </w:pPr>
            <w:bookmarkStart w:id="1" w:name="_GoBack"/>
            <w:r w:rsidRPr="00A9400D">
              <w:rPr>
                <w:rFonts w:asciiTheme="majorHAnsi" w:hAnsiTheme="majorHAnsi" w:cstheme="majorHAnsi"/>
              </w:rPr>
              <w:t>Politiques et organisations transnationales</w:t>
            </w:r>
          </w:p>
          <w:p w14:paraId="23EED548" w14:textId="77777777" w:rsidR="00A9400D" w:rsidRPr="00A9400D" w:rsidRDefault="00A9400D" w:rsidP="00A9400D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A9400D">
              <w:rPr>
                <w:rFonts w:asciiTheme="majorHAnsi" w:hAnsiTheme="majorHAnsi" w:cstheme="majorHAnsi"/>
              </w:rPr>
              <w:t>Aykiz</w:t>
            </w:r>
            <w:proofErr w:type="spellEnd"/>
            <w:r w:rsidRPr="00A9400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9400D">
              <w:rPr>
                <w:rFonts w:asciiTheme="majorHAnsi" w:hAnsiTheme="majorHAnsi" w:cstheme="majorHAnsi"/>
              </w:rPr>
              <w:t>Dogan</w:t>
            </w:r>
            <w:proofErr w:type="spellEnd"/>
          </w:p>
          <w:bookmarkEnd w:id="1"/>
          <w:p w14:paraId="37BF02B7" w14:textId="062EBE4C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3" w:type="dxa"/>
          </w:tcPr>
          <w:p w14:paraId="35D7E6FF" w14:textId="77777777" w:rsidR="006D02D7" w:rsidRPr="009E6D66" w:rsidRDefault="006D02D7" w:rsidP="006D02D7">
            <w:pPr>
              <w:jc w:val="center"/>
            </w:pPr>
          </w:p>
        </w:tc>
      </w:tr>
      <w:tr w:rsidR="006D02D7" w:rsidRPr="009E6D66" w14:paraId="10D09F03" w14:textId="77777777" w:rsidTr="00313A93">
        <w:trPr>
          <w:trHeight w:val="707"/>
          <w:jc w:val="center"/>
        </w:trPr>
        <w:tc>
          <w:tcPr>
            <w:tcW w:w="1347" w:type="dxa"/>
          </w:tcPr>
          <w:p w14:paraId="52DF8836" w14:textId="77777777" w:rsidR="006D02D7" w:rsidRPr="009E6D66" w:rsidRDefault="006D02D7" w:rsidP="006D02D7">
            <w:r w:rsidRPr="009E6D66">
              <w:t>15-18h</w:t>
            </w:r>
          </w:p>
          <w:p w14:paraId="647968AA" w14:textId="77777777" w:rsidR="006D02D7" w:rsidRPr="009E6D66" w:rsidRDefault="006D02D7" w:rsidP="006D02D7"/>
          <w:p w14:paraId="20B134ED" w14:textId="77777777" w:rsidR="006D02D7" w:rsidRPr="009E6D66" w:rsidRDefault="006D02D7" w:rsidP="006D02D7"/>
        </w:tc>
        <w:tc>
          <w:tcPr>
            <w:tcW w:w="2238" w:type="dxa"/>
          </w:tcPr>
          <w:p w14:paraId="4948228B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9E6D66">
              <w:rPr>
                <w:rFonts w:asciiTheme="majorHAnsi" w:hAnsiTheme="majorHAnsi" w:cstheme="majorHAnsi"/>
                <w:lang w:val="en-US"/>
              </w:rPr>
              <w:t>Tutorat</w:t>
            </w:r>
            <w:proofErr w:type="spellEnd"/>
            <w:r w:rsidRPr="009E6D66">
              <w:rPr>
                <w:rFonts w:asciiTheme="majorHAnsi" w:hAnsiTheme="majorHAnsi" w:cstheme="majorHAnsi"/>
                <w:lang w:val="en-US"/>
              </w:rPr>
              <w:t xml:space="preserve"> M1</w:t>
            </w:r>
          </w:p>
          <w:p w14:paraId="6F61FC0B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E6D66">
              <w:rPr>
                <w:rFonts w:asciiTheme="majorHAnsi" w:hAnsiTheme="majorHAnsi" w:cstheme="majorHAnsi"/>
                <w:lang w:val="en-US"/>
              </w:rPr>
              <w:t xml:space="preserve">Florence </w:t>
            </w:r>
            <w:proofErr w:type="spellStart"/>
            <w:r w:rsidRPr="009E6D66">
              <w:rPr>
                <w:rFonts w:asciiTheme="majorHAnsi" w:hAnsiTheme="majorHAnsi" w:cstheme="majorHAnsi"/>
                <w:lang w:val="en-US"/>
              </w:rPr>
              <w:t>Hulak</w:t>
            </w:r>
            <w:proofErr w:type="spellEnd"/>
          </w:p>
        </w:tc>
        <w:tc>
          <w:tcPr>
            <w:tcW w:w="2513" w:type="dxa"/>
          </w:tcPr>
          <w:p w14:paraId="1D0F3220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Mobilisations et discriminations</w:t>
            </w:r>
          </w:p>
          <w:p w14:paraId="6B02C07A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Vanessa </w:t>
            </w:r>
            <w:proofErr w:type="spellStart"/>
            <w:r w:rsidRPr="009E6D66">
              <w:rPr>
                <w:rFonts w:asciiTheme="majorHAnsi" w:hAnsiTheme="majorHAnsi" w:cstheme="majorHAnsi"/>
              </w:rPr>
              <w:t>Codaccioni</w:t>
            </w:r>
            <w:proofErr w:type="spellEnd"/>
          </w:p>
          <w:p w14:paraId="639EF3C4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63FA9253" w14:textId="77777777" w:rsidR="006D02D7" w:rsidRPr="009E6D66" w:rsidRDefault="006D02D7" w:rsidP="006D02D7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1ECC581D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Figurations du politique</w:t>
            </w:r>
          </w:p>
          <w:p w14:paraId="205D21D6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Elsa </w:t>
            </w:r>
            <w:proofErr w:type="spellStart"/>
            <w:r w:rsidRPr="009E6D66">
              <w:rPr>
                <w:rFonts w:asciiTheme="majorHAnsi" w:hAnsiTheme="majorHAnsi" w:cstheme="majorHAnsi"/>
              </w:rPr>
              <w:t>Dorlin</w:t>
            </w:r>
            <w:proofErr w:type="spellEnd"/>
          </w:p>
          <w:p w14:paraId="2FE7C54B" w14:textId="77777777" w:rsidR="006D02D7" w:rsidRPr="009E6D66" w:rsidRDefault="006D02D7" w:rsidP="006D02D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69888AB6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73" w:type="dxa"/>
          </w:tcPr>
          <w:p w14:paraId="363E585C" w14:textId="77777777" w:rsidR="006D02D7" w:rsidRPr="009E6D66" w:rsidRDefault="006D02D7" w:rsidP="006D02D7">
            <w:pPr>
              <w:jc w:val="center"/>
              <w:rPr>
                <w:lang w:val="en-US"/>
              </w:rPr>
            </w:pPr>
          </w:p>
        </w:tc>
      </w:tr>
      <w:tr w:rsidR="006D02D7" w:rsidRPr="009E6D66" w14:paraId="675E400D" w14:textId="77777777" w:rsidTr="00313A93">
        <w:trPr>
          <w:jc w:val="center"/>
        </w:trPr>
        <w:tc>
          <w:tcPr>
            <w:tcW w:w="1347" w:type="dxa"/>
          </w:tcPr>
          <w:p w14:paraId="2E70E48C" w14:textId="77777777" w:rsidR="006D02D7" w:rsidRPr="009E6D66" w:rsidRDefault="006D02D7" w:rsidP="006D02D7">
            <w:r w:rsidRPr="009E6D66">
              <w:t>18h-21h</w:t>
            </w:r>
          </w:p>
        </w:tc>
        <w:tc>
          <w:tcPr>
            <w:tcW w:w="2238" w:type="dxa"/>
          </w:tcPr>
          <w:p w14:paraId="3BFC9A03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Construire et administrer les différences</w:t>
            </w:r>
          </w:p>
          <w:p w14:paraId="64AD460C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Marion </w:t>
            </w:r>
            <w:proofErr w:type="spellStart"/>
            <w:r w:rsidRPr="009E6D66">
              <w:rPr>
                <w:rFonts w:asciiTheme="majorHAnsi" w:hAnsiTheme="majorHAnsi" w:cstheme="majorHAnsi"/>
              </w:rPr>
              <w:t>Guenot</w:t>
            </w:r>
            <w:proofErr w:type="spellEnd"/>
          </w:p>
        </w:tc>
        <w:tc>
          <w:tcPr>
            <w:tcW w:w="2513" w:type="dxa"/>
          </w:tcPr>
          <w:p w14:paraId="666515D8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Analyse sociopolitique de la coopération</w:t>
            </w:r>
          </w:p>
          <w:p w14:paraId="4F03F75A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Claire Vincent-Mory</w:t>
            </w:r>
          </w:p>
        </w:tc>
        <w:tc>
          <w:tcPr>
            <w:tcW w:w="2313" w:type="dxa"/>
          </w:tcPr>
          <w:p w14:paraId="66352982" w14:textId="77777777" w:rsidR="006D02D7" w:rsidRPr="009E6D66" w:rsidRDefault="006D02D7" w:rsidP="006D02D7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20865D0F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Théories de la justice</w:t>
            </w:r>
          </w:p>
          <w:p w14:paraId="5DACD373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Bertrand </w:t>
            </w:r>
            <w:proofErr w:type="spellStart"/>
            <w:r w:rsidRPr="009E6D66">
              <w:rPr>
                <w:rFonts w:asciiTheme="majorHAnsi" w:hAnsiTheme="majorHAnsi" w:cstheme="majorHAnsi"/>
              </w:rPr>
              <w:t>Guillarme</w:t>
            </w:r>
            <w:proofErr w:type="spellEnd"/>
          </w:p>
          <w:p w14:paraId="4A38DC29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0262F4A1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3" w:type="dxa"/>
          </w:tcPr>
          <w:p w14:paraId="294F6EE6" w14:textId="77777777" w:rsidR="006D02D7" w:rsidRPr="009E6D66" w:rsidRDefault="006D02D7" w:rsidP="006D02D7">
            <w:pPr>
              <w:jc w:val="center"/>
            </w:pPr>
          </w:p>
        </w:tc>
      </w:tr>
    </w:tbl>
    <w:p w14:paraId="25CC230B" w14:textId="77777777" w:rsidR="009F139B" w:rsidRPr="009E6D66" w:rsidRDefault="009F139B" w:rsidP="009F139B"/>
    <w:p w14:paraId="23691B30" w14:textId="77777777" w:rsidR="009F139B" w:rsidRPr="009E6D66" w:rsidRDefault="009F139B">
      <w:pPr>
        <w:spacing w:after="160" w:line="259" w:lineRule="auto"/>
        <w:rPr>
          <w:b/>
        </w:rPr>
      </w:pPr>
      <w:r w:rsidRPr="009E6D66">
        <w:rPr>
          <w:b/>
        </w:rPr>
        <w:br w:type="page"/>
      </w:r>
    </w:p>
    <w:p w14:paraId="1244D123" w14:textId="77777777" w:rsidR="009F139B" w:rsidRPr="009E6D66" w:rsidRDefault="009F139B" w:rsidP="009F139B">
      <w:pPr>
        <w:jc w:val="center"/>
        <w:rPr>
          <w:b/>
        </w:rPr>
      </w:pPr>
    </w:p>
    <w:p w14:paraId="7517F73D" w14:textId="77777777" w:rsidR="009F139B" w:rsidRPr="009E6D66" w:rsidRDefault="009F139B" w:rsidP="009F139B">
      <w:pPr>
        <w:rPr>
          <w:b/>
        </w:rPr>
      </w:pPr>
      <w:r w:rsidRPr="009E6D66">
        <w:rPr>
          <w:b/>
        </w:rPr>
        <w:t>Master 2</w:t>
      </w:r>
    </w:p>
    <w:p w14:paraId="3374E2F6" w14:textId="77777777" w:rsidR="009F139B" w:rsidRPr="009E6D66" w:rsidRDefault="009F139B" w:rsidP="009F139B"/>
    <w:tbl>
      <w:tblPr>
        <w:tblStyle w:val="Grilledutableau"/>
        <w:tblW w:w="14458" w:type="dxa"/>
        <w:jc w:val="center"/>
        <w:tblLook w:val="04A0" w:firstRow="1" w:lastRow="0" w:firstColumn="1" w:lastColumn="0" w:noHBand="0" w:noVBand="1"/>
      </w:tblPr>
      <w:tblGrid>
        <w:gridCol w:w="1347"/>
        <w:gridCol w:w="2238"/>
        <w:gridCol w:w="2513"/>
        <w:gridCol w:w="2313"/>
        <w:gridCol w:w="2484"/>
        <w:gridCol w:w="1990"/>
        <w:gridCol w:w="1573"/>
      </w:tblGrid>
      <w:tr w:rsidR="009E6D66" w:rsidRPr="009E6D66" w14:paraId="2DD17922" w14:textId="77777777" w:rsidTr="00313A93">
        <w:trPr>
          <w:jc w:val="center"/>
        </w:trPr>
        <w:tc>
          <w:tcPr>
            <w:tcW w:w="1347" w:type="dxa"/>
          </w:tcPr>
          <w:p w14:paraId="2633BE54" w14:textId="77777777" w:rsidR="009F139B" w:rsidRPr="009E6D66" w:rsidRDefault="009F139B" w:rsidP="00313A93"/>
        </w:tc>
        <w:tc>
          <w:tcPr>
            <w:tcW w:w="2238" w:type="dxa"/>
          </w:tcPr>
          <w:p w14:paraId="2A195084" w14:textId="77777777" w:rsidR="009F139B" w:rsidRPr="009E6D66" w:rsidRDefault="009F139B" w:rsidP="00313A93">
            <w:r w:rsidRPr="009E6D66">
              <w:t>LUNDI</w:t>
            </w:r>
          </w:p>
        </w:tc>
        <w:tc>
          <w:tcPr>
            <w:tcW w:w="2513" w:type="dxa"/>
          </w:tcPr>
          <w:p w14:paraId="2832B40B" w14:textId="77777777" w:rsidR="009F139B" w:rsidRPr="009E6D66" w:rsidRDefault="009F139B" w:rsidP="00313A93">
            <w:r w:rsidRPr="009E6D66">
              <w:t>MARDI</w:t>
            </w:r>
          </w:p>
        </w:tc>
        <w:tc>
          <w:tcPr>
            <w:tcW w:w="2313" w:type="dxa"/>
          </w:tcPr>
          <w:p w14:paraId="3C31C68A" w14:textId="77777777" w:rsidR="009F139B" w:rsidRPr="009E6D66" w:rsidRDefault="009F139B" w:rsidP="00313A93">
            <w:r w:rsidRPr="009E6D66">
              <w:t>MERCREDI</w:t>
            </w:r>
          </w:p>
        </w:tc>
        <w:tc>
          <w:tcPr>
            <w:tcW w:w="2484" w:type="dxa"/>
          </w:tcPr>
          <w:p w14:paraId="5C9A6CFB" w14:textId="77777777" w:rsidR="009F139B" w:rsidRPr="009E6D66" w:rsidRDefault="009F139B" w:rsidP="00313A93">
            <w:r w:rsidRPr="009E6D66">
              <w:t>JEUDI</w:t>
            </w:r>
          </w:p>
        </w:tc>
        <w:tc>
          <w:tcPr>
            <w:tcW w:w="1990" w:type="dxa"/>
          </w:tcPr>
          <w:p w14:paraId="2B53B2A6" w14:textId="77777777" w:rsidR="009F139B" w:rsidRPr="009E6D66" w:rsidRDefault="009F139B" w:rsidP="00313A93">
            <w:r w:rsidRPr="009E6D66">
              <w:t>VENDREDI</w:t>
            </w:r>
          </w:p>
        </w:tc>
        <w:tc>
          <w:tcPr>
            <w:tcW w:w="1573" w:type="dxa"/>
          </w:tcPr>
          <w:p w14:paraId="44F95F80" w14:textId="77777777" w:rsidR="009F139B" w:rsidRPr="009E6D66" w:rsidRDefault="009F139B" w:rsidP="00313A93">
            <w:r w:rsidRPr="009E6D66">
              <w:t>SAMEDI</w:t>
            </w:r>
          </w:p>
        </w:tc>
      </w:tr>
      <w:tr w:rsidR="009E6D66" w:rsidRPr="009E6D66" w14:paraId="13EB318A" w14:textId="77777777" w:rsidTr="00313A93">
        <w:trPr>
          <w:jc w:val="center"/>
        </w:trPr>
        <w:tc>
          <w:tcPr>
            <w:tcW w:w="1347" w:type="dxa"/>
          </w:tcPr>
          <w:p w14:paraId="5820D9B4" w14:textId="77777777" w:rsidR="009F139B" w:rsidRPr="009E6D66" w:rsidRDefault="009F139B" w:rsidP="00313A93">
            <w:pPr>
              <w:tabs>
                <w:tab w:val="left" w:pos="851"/>
              </w:tabs>
            </w:pPr>
            <w:r w:rsidRPr="009E6D66">
              <w:t>9-12h</w:t>
            </w:r>
          </w:p>
        </w:tc>
        <w:tc>
          <w:tcPr>
            <w:tcW w:w="2238" w:type="dxa"/>
          </w:tcPr>
          <w:p w14:paraId="7F4CABBF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3" w:type="dxa"/>
          </w:tcPr>
          <w:p w14:paraId="63982378" w14:textId="5E958DA1" w:rsidR="009F139B" w:rsidRPr="00A9400D" w:rsidRDefault="00A9400D" w:rsidP="00A9400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Textes en anglais Sylvie Tissot (30) </w:t>
            </w:r>
            <w:r w:rsidRPr="0021330E">
              <w:rPr>
                <w:rFonts w:asciiTheme="majorHAnsi" w:hAnsiTheme="majorHAnsi" w:cstheme="majorHAnsi"/>
                <w:color w:val="7030A0"/>
                <w:highlight w:val="yellow"/>
              </w:rPr>
              <w:t>cours intensif reprogrammé</w:t>
            </w:r>
          </w:p>
        </w:tc>
        <w:tc>
          <w:tcPr>
            <w:tcW w:w="2313" w:type="dxa"/>
          </w:tcPr>
          <w:p w14:paraId="4B2AA322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3DC13627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3847581A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3" w:type="dxa"/>
          </w:tcPr>
          <w:p w14:paraId="240BA06F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Tutorat annualisé</w:t>
            </w:r>
          </w:p>
          <w:p w14:paraId="6D1684A2" w14:textId="77777777" w:rsidR="009F139B" w:rsidRPr="009E6D66" w:rsidRDefault="009F139B" w:rsidP="009F139B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Yves </w:t>
            </w:r>
            <w:proofErr w:type="spellStart"/>
            <w:r w:rsidRPr="009E6D66">
              <w:rPr>
                <w:rFonts w:asciiTheme="majorHAnsi" w:hAnsiTheme="majorHAnsi" w:cstheme="majorHAnsi"/>
              </w:rPr>
              <w:t>Sintomer</w:t>
            </w:r>
            <w:proofErr w:type="spellEnd"/>
          </w:p>
        </w:tc>
      </w:tr>
      <w:tr w:rsidR="009E6D66" w:rsidRPr="009E6D66" w14:paraId="77A47D2A" w14:textId="77777777" w:rsidTr="00313A93">
        <w:trPr>
          <w:trHeight w:val="697"/>
          <w:jc w:val="center"/>
        </w:trPr>
        <w:tc>
          <w:tcPr>
            <w:tcW w:w="1347" w:type="dxa"/>
          </w:tcPr>
          <w:p w14:paraId="40D84A2F" w14:textId="77777777" w:rsidR="009F139B" w:rsidRPr="009E6D66" w:rsidRDefault="009F139B" w:rsidP="00313A93">
            <w:r w:rsidRPr="009E6D66">
              <w:t>12-15h</w:t>
            </w:r>
          </w:p>
          <w:p w14:paraId="44A2B8C0" w14:textId="77777777" w:rsidR="009F139B" w:rsidRPr="009E6D66" w:rsidRDefault="009F139B" w:rsidP="00313A93"/>
          <w:p w14:paraId="31968920" w14:textId="77777777" w:rsidR="009F139B" w:rsidRPr="009E6D66" w:rsidRDefault="009F139B" w:rsidP="00313A93"/>
        </w:tc>
        <w:tc>
          <w:tcPr>
            <w:tcW w:w="2238" w:type="dxa"/>
          </w:tcPr>
          <w:p w14:paraId="77174F43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3" w:type="dxa"/>
          </w:tcPr>
          <w:p w14:paraId="5448B7D9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7205C247" w14:textId="77777777" w:rsidR="00A9400D" w:rsidRDefault="00A9400D" w:rsidP="00A9400D">
            <w:pPr>
              <w:jc w:val="center"/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Religion et politique</w:t>
            </w:r>
          </w:p>
          <w:p w14:paraId="61FB1AFF" w14:textId="77777777" w:rsidR="00A9400D" w:rsidRDefault="00A9400D" w:rsidP="00A9400D">
            <w:pPr>
              <w:jc w:val="center"/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Etienne </w:t>
            </w:r>
            <w:proofErr w:type="spellStart"/>
            <w:r>
              <w:rPr>
                <w:rFonts w:asciiTheme="majorHAnsi" w:hAnsiTheme="majorHAnsi" w:cstheme="majorHAnsi"/>
                <w:color w:val="7030A0"/>
              </w:rPr>
              <w:t>Pingaud</w:t>
            </w:r>
            <w:proofErr w:type="spellEnd"/>
            <w:r>
              <w:rPr>
                <w:rFonts w:asciiTheme="majorHAnsi" w:hAnsiTheme="majorHAnsi" w:cstheme="majorHAnsi"/>
                <w:color w:val="7030A0"/>
              </w:rPr>
              <w:t xml:space="preserve"> </w:t>
            </w:r>
          </w:p>
          <w:p w14:paraId="48F9CE11" w14:textId="77777777" w:rsidR="009F139B" w:rsidRDefault="00A9400D" w:rsidP="00A9400D">
            <w:pPr>
              <w:jc w:val="center"/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(20) </w:t>
            </w:r>
            <w:r w:rsidRPr="001C46B5">
              <w:rPr>
                <w:rFonts w:asciiTheme="majorHAnsi" w:hAnsiTheme="majorHAnsi" w:cstheme="majorHAnsi"/>
                <w:color w:val="7030A0"/>
                <w:highlight w:val="yellow"/>
              </w:rPr>
              <w:t>cours intensif reprogrammé</w:t>
            </w:r>
          </w:p>
          <w:p w14:paraId="057EF190" w14:textId="070AEB84" w:rsidR="00A9400D" w:rsidRPr="00A9400D" w:rsidRDefault="00A9400D" w:rsidP="00A9400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1BB16E32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00DD21CD" w14:textId="77777777" w:rsidR="009F139B" w:rsidRPr="00A9400D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3" w:type="dxa"/>
          </w:tcPr>
          <w:p w14:paraId="3E665A56" w14:textId="77777777" w:rsidR="009F139B" w:rsidRPr="00A9400D" w:rsidRDefault="009F139B" w:rsidP="00313A93">
            <w:pPr>
              <w:jc w:val="center"/>
            </w:pPr>
          </w:p>
        </w:tc>
      </w:tr>
      <w:tr w:rsidR="009E6D66" w:rsidRPr="009E6D66" w14:paraId="5C463A9F" w14:textId="77777777" w:rsidTr="00313A93">
        <w:trPr>
          <w:trHeight w:val="1001"/>
          <w:jc w:val="center"/>
        </w:trPr>
        <w:tc>
          <w:tcPr>
            <w:tcW w:w="1347" w:type="dxa"/>
          </w:tcPr>
          <w:p w14:paraId="7C62BD73" w14:textId="77777777" w:rsidR="009F139B" w:rsidRPr="009E6D66" w:rsidRDefault="009F139B" w:rsidP="00313A93">
            <w:r w:rsidRPr="009E6D66">
              <w:t>15-18h</w:t>
            </w:r>
          </w:p>
          <w:p w14:paraId="730AD518" w14:textId="77777777" w:rsidR="009F139B" w:rsidRPr="009E6D66" w:rsidRDefault="009F139B" w:rsidP="00313A93"/>
          <w:p w14:paraId="019DDE5A" w14:textId="77777777" w:rsidR="009F139B" w:rsidRPr="009E6D66" w:rsidRDefault="009F139B" w:rsidP="00313A93"/>
        </w:tc>
        <w:tc>
          <w:tcPr>
            <w:tcW w:w="2238" w:type="dxa"/>
          </w:tcPr>
          <w:p w14:paraId="2067D413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Tutorat annualisé</w:t>
            </w:r>
          </w:p>
          <w:p w14:paraId="4A3FAB47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Vanessa </w:t>
            </w:r>
            <w:proofErr w:type="spellStart"/>
            <w:r w:rsidRPr="009E6D66">
              <w:rPr>
                <w:rFonts w:asciiTheme="majorHAnsi" w:hAnsiTheme="majorHAnsi" w:cstheme="majorHAnsi"/>
              </w:rPr>
              <w:t>Nurock</w:t>
            </w:r>
            <w:proofErr w:type="spellEnd"/>
          </w:p>
        </w:tc>
        <w:tc>
          <w:tcPr>
            <w:tcW w:w="2513" w:type="dxa"/>
          </w:tcPr>
          <w:p w14:paraId="079AA7FD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532B40F8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Séminaire de recherche</w:t>
            </w:r>
          </w:p>
          <w:p w14:paraId="3D683C71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Violaine Roussel</w:t>
            </w:r>
          </w:p>
          <w:p w14:paraId="62E3866D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4DA8F976" w14:textId="77777777" w:rsidR="009F139B" w:rsidRPr="009E6D66" w:rsidRDefault="009F139B" w:rsidP="00313A93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6676F2FD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73" w:type="dxa"/>
          </w:tcPr>
          <w:p w14:paraId="7C54CCEA" w14:textId="77777777" w:rsidR="009F139B" w:rsidRPr="009E6D66" w:rsidRDefault="009F139B" w:rsidP="00313A93">
            <w:pPr>
              <w:jc w:val="center"/>
              <w:rPr>
                <w:lang w:val="en-US"/>
              </w:rPr>
            </w:pPr>
          </w:p>
        </w:tc>
      </w:tr>
      <w:tr w:rsidR="009E6D66" w:rsidRPr="009E6D66" w14:paraId="1719F29E" w14:textId="77777777" w:rsidTr="00313A93">
        <w:trPr>
          <w:jc w:val="center"/>
        </w:trPr>
        <w:tc>
          <w:tcPr>
            <w:tcW w:w="1347" w:type="dxa"/>
          </w:tcPr>
          <w:p w14:paraId="0D43CB4B" w14:textId="77777777" w:rsidR="009F139B" w:rsidRPr="009E6D66" w:rsidRDefault="009F139B" w:rsidP="00313A93">
            <w:r w:rsidRPr="009E6D66">
              <w:t>18h-21h</w:t>
            </w:r>
          </w:p>
        </w:tc>
        <w:tc>
          <w:tcPr>
            <w:tcW w:w="2238" w:type="dxa"/>
          </w:tcPr>
          <w:p w14:paraId="7CDAB470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3" w:type="dxa"/>
          </w:tcPr>
          <w:p w14:paraId="6D4935BB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2C9F2951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7100CEEE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470F7DBE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73" w:type="dxa"/>
          </w:tcPr>
          <w:p w14:paraId="3857B079" w14:textId="77777777" w:rsidR="009F139B" w:rsidRPr="009E6D66" w:rsidRDefault="009F139B" w:rsidP="00313A93">
            <w:pPr>
              <w:jc w:val="center"/>
              <w:rPr>
                <w:lang w:val="en-US"/>
              </w:rPr>
            </w:pPr>
          </w:p>
        </w:tc>
      </w:tr>
    </w:tbl>
    <w:p w14:paraId="597D5703" w14:textId="77777777" w:rsidR="009F139B" w:rsidRPr="009E6D66" w:rsidRDefault="009F139B" w:rsidP="009F139B">
      <w:pPr>
        <w:rPr>
          <w:lang w:val="en-US"/>
        </w:rPr>
      </w:pPr>
    </w:p>
    <w:p w14:paraId="387FF019" w14:textId="77777777" w:rsidR="009F139B" w:rsidRPr="009E6D66" w:rsidRDefault="009F139B" w:rsidP="009F139B">
      <w:pPr>
        <w:rPr>
          <w:b/>
          <w:lang w:val="en-US"/>
        </w:rPr>
      </w:pPr>
    </w:p>
    <w:p w14:paraId="1F2AB90A" w14:textId="77777777" w:rsidR="004472D3" w:rsidRPr="009E6D66" w:rsidRDefault="004472D3"/>
    <w:sectPr w:rsidR="004472D3" w:rsidRPr="009E6D66" w:rsidSect="004D50A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--" w:date="2019-11-14T17:34:00Z" w:initials="--">
    <w:p w14:paraId="4E4D1D39" w14:textId="77777777" w:rsidR="00097AC6" w:rsidRDefault="00097AC6">
      <w:pPr>
        <w:pStyle w:val="Commentaire"/>
      </w:pPr>
      <w:r>
        <w:rPr>
          <w:rStyle w:val="Marquedecommentaire"/>
        </w:rPr>
        <w:annotationRef/>
      </w:r>
      <w:r>
        <w:t>Attention erreur sur la brochure/Europe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4D1D3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--">
    <w15:presenceInfo w15:providerId="None" w15:userId="--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9B"/>
    <w:rsid w:val="00097AC6"/>
    <w:rsid w:val="002B4C77"/>
    <w:rsid w:val="002C42FB"/>
    <w:rsid w:val="004472D3"/>
    <w:rsid w:val="00613C8D"/>
    <w:rsid w:val="006D02D7"/>
    <w:rsid w:val="009E6D66"/>
    <w:rsid w:val="009F139B"/>
    <w:rsid w:val="00A9400D"/>
    <w:rsid w:val="00E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46B2"/>
  <w15:chartTrackingRefBased/>
  <w15:docId w15:val="{9FC3C8BE-1E99-44B7-B4DE-C020EC82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9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139B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F139B"/>
    <w:pPr>
      <w:spacing w:after="0" w:line="240" w:lineRule="auto"/>
    </w:pPr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97A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7A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7AC6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7A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7AC6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A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AC6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7</cp:revision>
  <dcterms:created xsi:type="dcterms:W3CDTF">2019-11-07T16:10:00Z</dcterms:created>
  <dcterms:modified xsi:type="dcterms:W3CDTF">2020-01-13T10:58:00Z</dcterms:modified>
</cp:coreProperties>
</file>